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BE5D8" w14:textId="39ED2D85" w:rsidR="00701727" w:rsidRDefault="00E526C7">
      <w:pPr>
        <w:rPr>
          <w:b/>
          <w:bCs/>
          <w:u w:val="single"/>
        </w:rPr>
      </w:pPr>
      <w:r w:rsidRPr="00E526C7">
        <w:rPr>
          <w:b/>
          <w:bCs/>
          <w:u w:val="single"/>
        </w:rPr>
        <w:t>Θέμα 3</w:t>
      </w:r>
    </w:p>
    <w:p w14:paraId="79E9668C" w14:textId="4A2245C5" w:rsidR="00E526C7" w:rsidRDefault="00E526C7">
      <w:r>
        <w:t>Για το παρακάτω κύκλωμα αυτοματισμού :</w:t>
      </w:r>
    </w:p>
    <w:p w14:paraId="266C1AD3" w14:textId="77777777" w:rsidR="00E526C7" w:rsidRDefault="00E526C7"/>
    <w:p w14:paraId="6FC5C802" w14:textId="77777777" w:rsidR="00E526C7" w:rsidRDefault="00E526C7"/>
    <w:p w14:paraId="43933380" w14:textId="3E2810CC" w:rsidR="00E526C7" w:rsidRDefault="00E526C7">
      <w:pPr>
        <w:rPr>
          <w:noProof/>
        </w:rPr>
      </w:pPr>
      <w:r>
        <w:rPr>
          <w:noProof/>
        </w:rPr>
        <w:drawing>
          <wp:inline distT="0" distB="0" distL="0" distR="0" wp14:anchorId="22193D99" wp14:editId="3D5CE81B">
            <wp:extent cx="2903220" cy="2599055"/>
            <wp:effectExtent l="0" t="0" r="0" b="0"/>
            <wp:docPr id="1" name="Picture 1" descr="D:\OneDrive\Εικόνες\Στιγμιότυπα οθόνης\2022-11-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:\OneDrive\Εικόνες\Στιγμιότυπα οθόνης\2022-11-20.png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259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0C0ED" w14:textId="77777777" w:rsidR="00E526C7" w:rsidRPr="00E526C7" w:rsidRDefault="00E526C7" w:rsidP="00E526C7"/>
    <w:p w14:paraId="71B33703" w14:textId="77777777" w:rsidR="00E526C7" w:rsidRDefault="00E526C7" w:rsidP="00E526C7">
      <w:pPr>
        <w:rPr>
          <w:noProof/>
        </w:rPr>
      </w:pPr>
    </w:p>
    <w:p w14:paraId="0D01DD8D" w14:textId="777112AC" w:rsidR="00E526C7" w:rsidRDefault="00E526C7" w:rsidP="00E526C7">
      <w:pPr>
        <w:tabs>
          <w:tab w:val="left" w:pos="1740"/>
        </w:tabs>
      </w:pPr>
      <w:r>
        <w:t xml:space="preserve">Α)  Να γράψετε πρόγραμμα σε γλώσσα </w:t>
      </w:r>
      <w:r>
        <w:rPr>
          <w:lang w:val="en-GB"/>
        </w:rPr>
        <w:t>ladder</w:t>
      </w:r>
    </w:p>
    <w:p w14:paraId="2DFE88B4" w14:textId="77777777" w:rsidR="00902115" w:rsidRDefault="00902115" w:rsidP="00E526C7">
      <w:pPr>
        <w:tabs>
          <w:tab w:val="left" w:pos="1740"/>
        </w:tabs>
      </w:pPr>
    </w:p>
    <w:p w14:paraId="48AE1FE4" w14:textId="77777777" w:rsidR="009775F6" w:rsidRPr="00902115" w:rsidRDefault="009775F6" w:rsidP="00E526C7">
      <w:pPr>
        <w:tabs>
          <w:tab w:val="left" w:pos="1740"/>
        </w:tabs>
      </w:pPr>
    </w:p>
    <w:p w14:paraId="693F46DB" w14:textId="4FE8C567" w:rsidR="00E526C7" w:rsidRDefault="00E526C7" w:rsidP="00E526C7">
      <w:pPr>
        <w:tabs>
          <w:tab w:val="left" w:pos="1740"/>
        </w:tabs>
      </w:pPr>
      <w:r>
        <w:t xml:space="preserve">Β) Να συμπληρώσετε </w:t>
      </w:r>
      <w:r w:rsidR="00902115">
        <w:t>τις</w:t>
      </w:r>
      <w:r>
        <w:t xml:space="preserve"> λέξεις  που λείπουν</w:t>
      </w:r>
      <w:r w:rsidR="00902115">
        <w:t xml:space="preserve"> στην παρακάτω πρόταση </w:t>
      </w:r>
    </w:p>
    <w:p w14:paraId="3ABD91CB" w14:textId="77777777" w:rsidR="009775F6" w:rsidRPr="009775F6" w:rsidRDefault="009775F6" w:rsidP="00E526C7">
      <w:pPr>
        <w:tabs>
          <w:tab w:val="left" w:pos="1740"/>
        </w:tabs>
        <w:rPr>
          <w:i/>
          <w:iCs/>
        </w:rPr>
      </w:pPr>
    </w:p>
    <w:p w14:paraId="6E9A26DB" w14:textId="77777777" w:rsidR="009775F6" w:rsidRPr="009775F6" w:rsidRDefault="009775F6" w:rsidP="009775F6">
      <w:pPr>
        <w:rPr>
          <w:rFonts w:ascii="Calibri" w:hAnsi="Calibri" w:cs="Calibri"/>
          <w:i/>
          <w:iCs/>
        </w:rPr>
      </w:pPr>
      <w:r w:rsidRPr="009775F6">
        <w:rPr>
          <w:rFonts w:ascii="Calibri" w:hAnsi="Calibri" w:cs="Calibri"/>
          <w:i/>
          <w:iCs/>
        </w:rPr>
        <w:t xml:space="preserve">Το κύκλωμα διαθέτει μια κύρια…….. μια βοηθητική …….και δύο ……….. </w:t>
      </w:r>
    </w:p>
    <w:p w14:paraId="2AD185C3" w14:textId="72A4EC62" w:rsidR="009775F6" w:rsidRDefault="009775F6" w:rsidP="009775F6">
      <w:pPr>
        <w:rPr>
          <w:i/>
          <w:iCs/>
        </w:rPr>
      </w:pPr>
      <w:r w:rsidRPr="009775F6">
        <w:rPr>
          <w:i/>
          <w:i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2D76C4" wp14:editId="3C0D4EA8">
                <wp:simplePos x="0" y="0"/>
                <wp:positionH relativeFrom="margin">
                  <wp:align>left</wp:align>
                </wp:positionH>
                <wp:positionV relativeFrom="paragraph">
                  <wp:posOffset>151130</wp:posOffset>
                </wp:positionV>
                <wp:extent cx="4832350" cy="1404620"/>
                <wp:effectExtent l="0" t="0" r="25400" b="28575"/>
                <wp:wrapSquare wrapText="bothSides"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2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89C7CC" w14:textId="77777777" w:rsidR="009775F6" w:rsidRPr="00A3374E" w:rsidRDefault="009775F6" w:rsidP="009775F6">
                            <w:pPr>
                              <w:rPr>
                                <w:i/>
                                <w:iCs/>
                              </w:rPr>
                            </w:pPr>
                            <w:r w:rsidRPr="00A3374E">
                              <w:rPr>
                                <w:i/>
                                <w:iCs/>
                              </w:rPr>
                              <w:t xml:space="preserve">Λέξεις </w:t>
                            </w:r>
                          </w:p>
                          <w:p w14:paraId="65C2B9F2" w14:textId="77777777" w:rsidR="009775F6" w:rsidRPr="009B4964" w:rsidRDefault="009775F6" w:rsidP="009775F6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έξοδο       2) εξόδους     3) μνήμη    4) μνήμες   5) είσοδο  6) εισόδους </w:t>
                            </w:r>
                          </w:p>
                          <w:p w14:paraId="130CC667" w14:textId="2AF725FE" w:rsidR="009775F6" w:rsidRDefault="009775F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22D76C4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margin-left:0;margin-top:11.9pt;width:380.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">
                <v:textbox style="mso-fit-shape-to-text:t">
                  <w:txbxContent>
                    <w:p w14:paraId="6989C7CC" w14:textId="77777777" w:rsidR="009775F6" w:rsidRPr="00A3374E" w:rsidRDefault="009775F6" w:rsidP="009775F6">
                      <w:pPr>
                        <w:rPr>
                          <w:i/>
                          <w:iCs/>
                        </w:rPr>
                      </w:pPr>
                      <w:r w:rsidRPr="00A3374E">
                        <w:rPr>
                          <w:i/>
                          <w:iCs/>
                        </w:rPr>
                        <w:t xml:space="preserve">Λέξεις </w:t>
                      </w:r>
                    </w:p>
                    <w:p w14:paraId="65C2B9F2" w14:textId="77777777" w:rsidR="009775F6" w:rsidRPr="009B4964" w:rsidRDefault="009775F6" w:rsidP="009775F6">
                      <w:pPr>
                        <w:pStyle w:val="a6"/>
                        <w:numPr>
                          <w:ilvl w:val="0"/>
                          <w:numId w:val="1"/>
                        </w:numPr>
                      </w:pPr>
                      <w:r>
                        <w:t xml:space="preserve">έξοδο       2) εξόδους     3) μνήμη    4) μνήμες   5) είσοδο  6) εισόδους </w:t>
                      </w:r>
                    </w:p>
                    <w:p w14:paraId="130CC667" w14:textId="2AF725FE" w:rsidR="009775F6" w:rsidRDefault="009775F6"/>
                  </w:txbxContent>
                </v:textbox>
                <w10:wrap type="square" anchorx="margin"/>
              </v:shape>
            </w:pict>
          </mc:Fallback>
        </mc:AlternateContent>
      </w:r>
    </w:p>
    <w:p w14:paraId="3D4E1464" w14:textId="57B9169A" w:rsidR="00E526C7" w:rsidRPr="00E526C7" w:rsidRDefault="00E526C7" w:rsidP="00E526C7">
      <w:pPr>
        <w:tabs>
          <w:tab w:val="left" w:pos="1740"/>
        </w:tabs>
      </w:pPr>
    </w:p>
    <w:sectPr w:rsidR="00E526C7" w:rsidRPr="00E526C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D6D9F"/>
    <w:multiLevelType w:val="hybridMultilevel"/>
    <w:tmpl w:val="8B70EF7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8300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727"/>
    <w:rsid w:val="00701727"/>
    <w:rsid w:val="00902115"/>
    <w:rsid w:val="009775F6"/>
    <w:rsid w:val="00E5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A5708"/>
  <w15:chartTrackingRefBased/>
  <w15:docId w15:val="{69AD360D-9214-4366-AC8C-6E13E0314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017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017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017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017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017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017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017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017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017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017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7017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7017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70172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701727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70172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70172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70172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7017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017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7017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017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7017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017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70172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0172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0172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017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70172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017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</Words>
  <Characters>196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PANAGIOTOU ANDREAS</dc:creator>
  <cp:keywords/>
  <dc:description/>
  <cp:lastModifiedBy>PANAGIOTOU ANDREAS</cp:lastModifiedBy>
  <cp:revision>4</cp:revision>
  <dcterms:created xsi:type="dcterms:W3CDTF">2024-03-25T09:52:00Z</dcterms:created>
  <dcterms:modified xsi:type="dcterms:W3CDTF">2024-03-27T14:59:00Z</dcterms:modified>
</cp:coreProperties>
</file>