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9F95" w14:textId="77777777" w:rsidR="00F97084" w:rsidRDefault="00F97084" w:rsidP="00F970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4</w:t>
      </w:r>
      <w:r>
        <w:rPr>
          <w:rStyle w:val="eop"/>
          <w:rFonts w:ascii="Calibri" w:hAnsi="Calibri" w:cs="Calibri"/>
        </w:rPr>
        <w:t> </w:t>
      </w:r>
    </w:p>
    <w:p w14:paraId="1F80C12A" w14:textId="77777777" w:rsidR="00F97084" w:rsidRDefault="00F97084" w:rsidP="00F970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Ένας νέος κτηνοτρόφος από την ευρύτερη πεδινή περιοχή της Θεσσαλίας ενδιαφέρεται να κάνει μια </w:t>
      </w:r>
      <w:proofErr w:type="spellStart"/>
      <w:r>
        <w:rPr>
          <w:rStyle w:val="normaltextrun"/>
          <w:rFonts w:ascii="Calibri" w:hAnsi="Calibri" w:cs="Calibri"/>
          <w:b/>
          <w:bCs/>
        </w:rPr>
        <w:t>προβατοτροφική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μονάδα. Τον ενδιαφέρει να παράγει πολύ μεγάλες ποσότητες γάλακτος, για να έχει αυξημένο κέρδος. Διαθέτει χρήματα για να αγοράσει περίπου 200 πρόβατα. </w:t>
      </w:r>
      <w:r>
        <w:rPr>
          <w:rStyle w:val="eop"/>
          <w:rFonts w:ascii="Calibri" w:hAnsi="Calibri" w:cs="Calibri"/>
        </w:rPr>
        <w:t> </w:t>
      </w:r>
    </w:p>
    <w:p w14:paraId="297F3E48" w14:textId="77777777" w:rsidR="00F97084" w:rsidRDefault="00F97084" w:rsidP="00F970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D22F7"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Ποια φυλή θα προτείνατε στον νέο κτηνοτρόφο να αγοράσει για την περιοχή της Θεσσαλίας, η οποία θα αντέξει στις κλιματολογικές συνθήκες της περιοχής (μονάδες 8);</w:t>
      </w:r>
      <w:r>
        <w:rPr>
          <w:rStyle w:val="eop"/>
          <w:rFonts w:ascii="Calibri" w:hAnsi="Calibri" w:cs="Calibri"/>
        </w:rPr>
        <w:t> </w:t>
      </w:r>
    </w:p>
    <w:p w14:paraId="1185085B" w14:textId="77777777" w:rsidR="00F97084" w:rsidRDefault="00F97084" w:rsidP="00F970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D22F7"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Ποιο σύστημα εκτροφής θα του προτείνατε να ακολουθήσει, ώστε να μπορέσει να ανταπεξέλθει, σύμφωνα με τον αριθμό των ζώων που θα αγοράσει (μονάδες 8);</w:t>
      </w:r>
      <w:r>
        <w:rPr>
          <w:rStyle w:val="eop"/>
          <w:rFonts w:ascii="Calibri" w:hAnsi="Calibri" w:cs="Calibri"/>
        </w:rPr>
        <w:t> </w:t>
      </w:r>
    </w:p>
    <w:p w14:paraId="433322BD" w14:textId="74C0F822" w:rsidR="00BE6C83" w:rsidRDefault="00F97084" w:rsidP="0058794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</w:rPr>
      </w:pPr>
      <w:r w:rsidRPr="00AD22F7"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Πιστεύετε ότι πρέπει να αρμέγει τα πρόβατα του με </w:t>
      </w:r>
      <w:proofErr w:type="spellStart"/>
      <w:r>
        <w:rPr>
          <w:rStyle w:val="normaltextrun"/>
          <w:rFonts w:ascii="Calibri" w:hAnsi="Calibri" w:cs="Calibri"/>
        </w:rPr>
        <w:t>αμελκτική</w:t>
      </w:r>
      <w:proofErr w:type="spellEnd"/>
      <w:r>
        <w:rPr>
          <w:rStyle w:val="normaltextrun"/>
          <w:rFonts w:ascii="Calibri" w:hAnsi="Calibri" w:cs="Calibri"/>
        </w:rPr>
        <w:t xml:space="preserve"> μηχανή (μονάδες 9); Αιτιολογήστε την απάντηση σας.</w:t>
      </w:r>
    </w:p>
    <w:p w14:paraId="29FC2C36" w14:textId="5712FFAF" w:rsidR="00587941" w:rsidRPr="00587941" w:rsidRDefault="00587941" w:rsidP="0058794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87941">
        <w:rPr>
          <w:rStyle w:val="eop"/>
          <w:rFonts w:ascii="Calibri" w:hAnsi="Calibri" w:cs="Calibri"/>
          <w:b/>
          <w:bCs/>
        </w:rPr>
        <w:t>Μονάδες 25</w:t>
      </w:r>
    </w:p>
    <w:sectPr w:rsidR="00587941" w:rsidRPr="00587941" w:rsidSect="0076282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84"/>
    <w:rsid w:val="00587941"/>
    <w:rsid w:val="0070148D"/>
    <w:rsid w:val="0076282F"/>
    <w:rsid w:val="007D7BBE"/>
    <w:rsid w:val="00AD22F7"/>
    <w:rsid w:val="00BE6C83"/>
    <w:rsid w:val="00F9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C2A3D3"/>
  <w15:chartTrackingRefBased/>
  <w15:docId w15:val="{CDBA6695-2C42-7645-A549-529FC7EB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970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F97084"/>
  </w:style>
  <w:style w:type="character" w:customStyle="1" w:styleId="eop">
    <w:name w:val="eop"/>
    <w:basedOn w:val="a0"/>
    <w:rsid w:val="00F9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cp:lastPrinted>2023-05-06T20:30:00Z</cp:lastPrinted>
  <dcterms:created xsi:type="dcterms:W3CDTF">2024-03-17T14:59:00Z</dcterms:created>
  <dcterms:modified xsi:type="dcterms:W3CDTF">2024-03-17T14:59:00Z</dcterms:modified>
</cp:coreProperties>
</file>