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FD6B" w14:textId="77777777" w:rsidR="0050061D" w:rsidRPr="00ED4DA5" w:rsidRDefault="00C31D0A">
      <w:pPr>
        <w:rPr>
          <w:rFonts w:cs="Calibri"/>
          <w:b/>
          <w:bCs/>
          <w:u w:val="single"/>
        </w:rPr>
      </w:pPr>
      <w:r w:rsidRPr="000568D7">
        <w:rPr>
          <w:rFonts w:cs="Calibri"/>
          <w:b/>
          <w:bCs/>
          <w:u w:val="single"/>
        </w:rPr>
        <w:t xml:space="preserve">ΘΕΜΑ </w:t>
      </w:r>
      <w:r w:rsidR="00851148" w:rsidRPr="000568D7">
        <w:rPr>
          <w:rFonts w:cs="Calibri"/>
          <w:b/>
          <w:bCs/>
          <w:u w:val="single"/>
        </w:rPr>
        <w:t>2</w:t>
      </w:r>
      <w:r w:rsidR="000568D7" w:rsidRPr="000C7213">
        <w:rPr>
          <w:rFonts w:cs="Calibri"/>
          <w:b/>
          <w:bCs/>
          <w:vertAlign w:val="superscript"/>
          <w:lang w:val="en-US"/>
        </w:rPr>
        <w:t>o</w:t>
      </w:r>
    </w:p>
    <w:p w14:paraId="5EFABF1F" w14:textId="5BB0009E" w:rsidR="00832DE5" w:rsidRPr="005B044C" w:rsidRDefault="00832DE5" w:rsidP="00832DE5">
      <w:pPr>
        <w:rPr>
          <w:rFonts w:cs="Calibri"/>
          <w:b/>
        </w:rPr>
      </w:pPr>
      <w:r w:rsidRPr="006E7968">
        <w:rPr>
          <w:rFonts w:cs="Calibri"/>
          <w:bCs/>
          <w:color w:val="000000"/>
        </w:rPr>
        <w:t>Να γράψετε στο τετράδιό σας τα γράμματα α, β, γ</w:t>
      </w:r>
      <w:r w:rsidR="008A3FE0">
        <w:rPr>
          <w:rFonts w:cs="Calibri"/>
          <w:bCs/>
          <w:color w:val="000000"/>
        </w:rPr>
        <w:t>, δ</w:t>
      </w:r>
      <w:r w:rsidR="005B044C" w:rsidRPr="006E7968">
        <w:rPr>
          <w:rFonts w:cs="Calibri"/>
          <w:bCs/>
          <w:color w:val="000000"/>
        </w:rPr>
        <w:t xml:space="preserve"> </w:t>
      </w:r>
      <w:r w:rsidRPr="006E7968">
        <w:rPr>
          <w:rFonts w:cs="Calibri"/>
          <w:bCs/>
          <w:color w:val="000000"/>
        </w:rPr>
        <w:t xml:space="preserve"> από τη στήλη Α και δίπλα ένα</w:t>
      </w:r>
      <w:r w:rsidR="000A38DE">
        <w:rPr>
          <w:rFonts w:cs="Calibri"/>
          <w:bCs/>
          <w:color w:val="000000"/>
        </w:rPr>
        <w:t>ν</w:t>
      </w:r>
      <w:r w:rsidRPr="006E7968">
        <w:rPr>
          <w:rFonts w:cs="Calibri"/>
          <w:bCs/>
          <w:color w:val="000000"/>
        </w:rPr>
        <w:t xml:space="preserve"> από τους αριθμούς 1, 2, 3, 4</w:t>
      </w:r>
      <w:r w:rsidR="009C6D69">
        <w:rPr>
          <w:rFonts w:cs="Calibri"/>
          <w:bCs/>
          <w:color w:val="000000"/>
        </w:rPr>
        <w:t>,</w:t>
      </w:r>
      <w:r w:rsidR="005B044C" w:rsidRPr="006E7968">
        <w:rPr>
          <w:rFonts w:cs="Calibri"/>
          <w:bCs/>
          <w:color w:val="000000"/>
        </w:rPr>
        <w:t xml:space="preserve"> </w:t>
      </w:r>
      <w:r w:rsidR="009C6D69">
        <w:rPr>
          <w:rFonts w:cs="Calibri"/>
          <w:bCs/>
          <w:color w:val="000000"/>
        </w:rPr>
        <w:t>5</w:t>
      </w:r>
      <w:r w:rsidRPr="006E7968">
        <w:rPr>
          <w:rFonts w:cs="Calibri"/>
          <w:bCs/>
          <w:color w:val="000000"/>
        </w:rPr>
        <w:t xml:space="preserve"> της στήλης Β που δίνει τη σωστή </w:t>
      </w:r>
      <w:r w:rsidR="005B044C" w:rsidRPr="006E7968">
        <w:rPr>
          <w:rFonts w:cs="Calibri"/>
          <w:bCs/>
          <w:color w:val="000000"/>
        </w:rPr>
        <w:t>αντιστοίχιση</w:t>
      </w:r>
      <w:r w:rsidR="009B3921">
        <w:rPr>
          <w:rFonts w:cs="Calibri"/>
          <w:bCs/>
          <w:color w:val="000000"/>
        </w:rPr>
        <w:t xml:space="preserve"> </w:t>
      </w:r>
      <w:r w:rsidR="009B3921" w:rsidRPr="009B3921">
        <w:rPr>
          <w:rFonts w:cs="Calibri"/>
          <w:bCs/>
          <w:color w:val="000000"/>
        </w:rPr>
        <w:t xml:space="preserve">(ένας </w:t>
      </w:r>
      <w:r w:rsidR="009B3921">
        <w:rPr>
          <w:rFonts w:cs="Calibri"/>
          <w:bCs/>
          <w:color w:val="000000"/>
        </w:rPr>
        <w:t xml:space="preserve">αριθμός </w:t>
      </w:r>
      <w:r w:rsidR="009B3921" w:rsidRPr="009B3921">
        <w:rPr>
          <w:rFonts w:cs="Calibri"/>
          <w:bCs/>
          <w:color w:val="000000"/>
        </w:rPr>
        <w:t>περισσεύει)</w:t>
      </w:r>
      <w:r w:rsidRPr="006E7968">
        <w:rPr>
          <w:rFonts w:cs="Calibri"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92"/>
        <w:gridCol w:w="528"/>
        <w:gridCol w:w="3734"/>
      </w:tblGrid>
      <w:tr w:rsidR="00832DE5" w:rsidRPr="005B044C" w14:paraId="6526C417" w14:textId="77777777" w:rsidTr="00C31D0A">
        <w:tc>
          <w:tcPr>
            <w:tcW w:w="4260" w:type="dxa"/>
            <w:gridSpan w:val="2"/>
            <w:shd w:val="clear" w:color="auto" w:fill="auto"/>
          </w:tcPr>
          <w:p w14:paraId="5482EC84" w14:textId="77777777" w:rsidR="00832DE5" w:rsidRPr="005B044C" w:rsidRDefault="00832DE5" w:rsidP="00C31D0A">
            <w:pPr>
              <w:jc w:val="center"/>
              <w:rPr>
                <w:rFonts w:cs="Calibri"/>
                <w:b/>
              </w:rPr>
            </w:pPr>
            <w:r w:rsidRPr="005B044C">
              <w:rPr>
                <w:rFonts w:cs="Calibri"/>
                <w:b/>
                <w:color w:val="000000"/>
              </w:rPr>
              <w:t>Στήλη Α</w:t>
            </w:r>
          </w:p>
        </w:tc>
        <w:tc>
          <w:tcPr>
            <w:tcW w:w="4262" w:type="dxa"/>
            <w:gridSpan w:val="2"/>
            <w:shd w:val="clear" w:color="auto" w:fill="auto"/>
          </w:tcPr>
          <w:p w14:paraId="3DB85F24" w14:textId="77777777" w:rsidR="00832DE5" w:rsidRPr="005B044C" w:rsidRDefault="00832DE5" w:rsidP="00C31D0A">
            <w:pPr>
              <w:jc w:val="center"/>
              <w:rPr>
                <w:rFonts w:cs="Calibri"/>
                <w:b/>
              </w:rPr>
            </w:pPr>
            <w:r w:rsidRPr="005B044C">
              <w:rPr>
                <w:rFonts w:cs="Calibri"/>
                <w:b/>
                <w:color w:val="000000"/>
              </w:rPr>
              <w:t>Στήλη Β</w:t>
            </w:r>
          </w:p>
        </w:tc>
      </w:tr>
      <w:tr w:rsidR="00832DE5" w:rsidRPr="005B044C" w14:paraId="24F5A3DA" w14:textId="77777777" w:rsidTr="009B3921">
        <w:tc>
          <w:tcPr>
            <w:tcW w:w="468" w:type="dxa"/>
            <w:shd w:val="clear" w:color="auto" w:fill="auto"/>
            <w:vAlign w:val="bottom"/>
          </w:tcPr>
          <w:p w14:paraId="1B3D824C" w14:textId="77777777" w:rsidR="00832DE5" w:rsidRPr="005B044C" w:rsidRDefault="00832DE5" w:rsidP="009B3921">
            <w:pPr>
              <w:jc w:val="left"/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α</w:t>
            </w:r>
          </w:p>
        </w:tc>
        <w:tc>
          <w:tcPr>
            <w:tcW w:w="3792" w:type="dxa"/>
            <w:shd w:val="clear" w:color="auto" w:fill="auto"/>
            <w:vAlign w:val="bottom"/>
          </w:tcPr>
          <w:p w14:paraId="21BC4C38" w14:textId="77777777" w:rsidR="00832DE5" w:rsidRPr="00ED4DA5" w:rsidRDefault="00ED4DA5" w:rsidP="009B3921">
            <w:pPr>
              <w:tabs>
                <w:tab w:val="left" w:pos="960"/>
              </w:tabs>
              <w:jc w:val="left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L</w:t>
            </w:r>
          </w:p>
        </w:tc>
        <w:tc>
          <w:tcPr>
            <w:tcW w:w="528" w:type="dxa"/>
            <w:shd w:val="clear" w:color="auto" w:fill="auto"/>
            <w:vAlign w:val="bottom"/>
          </w:tcPr>
          <w:p w14:paraId="4FC4B312" w14:textId="77777777" w:rsidR="00832DE5" w:rsidRPr="006D7765" w:rsidRDefault="00832DE5" w:rsidP="009B3921">
            <w:pPr>
              <w:jc w:val="left"/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1</w:t>
            </w:r>
          </w:p>
        </w:tc>
        <w:tc>
          <w:tcPr>
            <w:tcW w:w="3734" w:type="dxa"/>
            <w:shd w:val="clear" w:color="auto" w:fill="auto"/>
            <w:vAlign w:val="bottom"/>
          </w:tcPr>
          <w:p w14:paraId="48169241" w14:textId="77777777" w:rsidR="00832DE5" w:rsidRPr="00C973A4" w:rsidRDefault="00ED4DA5" w:rsidP="009B3921">
            <w:pPr>
              <w:jc w:val="lef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Εντολή ίσον</w:t>
            </w:r>
          </w:p>
        </w:tc>
      </w:tr>
      <w:tr w:rsidR="00832DE5" w:rsidRPr="005B044C" w14:paraId="233A644B" w14:textId="77777777" w:rsidTr="009B3921">
        <w:tc>
          <w:tcPr>
            <w:tcW w:w="468" w:type="dxa"/>
            <w:shd w:val="clear" w:color="auto" w:fill="auto"/>
            <w:vAlign w:val="bottom"/>
          </w:tcPr>
          <w:p w14:paraId="7E9BACAC" w14:textId="77777777" w:rsidR="00832DE5" w:rsidRPr="005B044C" w:rsidRDefault="00832DE5" w:rsidP="009B3921">
            <w:pPr>
              <w:jc w:val="left"/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β</w:t>
            </w:r>
          </w:p>
        </w:tc>
        <w:tc>
          <w:tcPr>
            <w:tcW w:w="3792" w:type="dxa"/>
            <w:shd w:val="clear" w:color="auto" w:fill="auto"/>
            <w:vAlign w:val="bottom"/>
          </w:tcPr>
          <w:p w14:paraId="353C3174" w14:textId="77777777" w:rsidR="00832DE5" w:rsidRPr="005B044C" w:rsidRDefault="009C6D69" w:rsidP="009B3921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Ο</w:t>
            </w:r>
          </w:p>
        </w:tc>
        <w:tc>
          <w:tcPr>
            <w:tcW w:w="528" w:type="dxa"/>
            <w:shd w:val="clear" w:color="auto" w:fill="auto"/>
            <w:vAlign w:val="bottom"/>
          </w:tcPr>
          <w:p w14:paraId="6142096D" w14:textId="77777777" w:rsidR="00832DE5" w:rsidRPr="005B044C" w:rsidRDefault="00832DE5" w:rsidP="009B3921">
            <w:pPr>
              <w:jc w:val="left"/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2</w:t>
            </w:r>
          </w:p>
        </w:tc>
        <w:tc>
          <w:tcPr>
            <w:tcW w:w="3734" w:type="dxa"/>
            <w:shd w:val="clear" w:color="auto" w:fill="auto"/>
            <w:vAlign w:val="bottom"/>
          </w:tcPr>
          <w:p w14:paraId="3D709614" w14:textId="77777777" w:rsidR="00832DE5" w:rsidRPr="00F57C98" w:rsidRDefault="00ED4DA5" w:rsidP="009B3921">
            <w:pPr>
              <w:jc w:val="left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</w:rPr>
              <w:t xml:space="preserve">Εντολή </w:t>
            </w:r>
            <w:r w:rsidRPr="00ED4DA5">
              <w:rPr>
                <w:rFonts w:cs="Calibri"/>
                <w:bCs/>
              </w:rPr>
              <w:t>Load, «φόρτωσε»</w:t>
            </w:r>
          </w:p>
        </w:tc>
      </w:tr>
      <w:tr w:rsidR="00B80046" w:rsidRPr="005B044C" w14:paraId="27FE6C9C" w14:textId="77777777" w:rsidTr="009B3921">
        <w:tc>
          <w:tcPr>
            <w:tcW w:w="468" w:type="dxa"/>
            <w:shd w:val="clear" w:color="auto" w:fill="auto"/>
            <w:vAlign w:val="bottom"/>
          </w:tcPr>
          <w:p w14:paraId="122661B9" w14:textId="77777777" w:rsidR="00B80046" w:rsidRPr="005B044C" w:rsidRDefault="00B80046" w:rsidP="00B80046">
            <w:pPr>
              <w:jc w:val="left"/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γ</w:t>
            </w:r>
          </w:p>
        </w:tc>
        <w:tc>
          <w:tcPr>
            <w:tcW w:w="3792" w:type="dxa"/>
            <w:shd w:val="clear" w:color="auto" w:fill="auto"/>
            <w:vAlign w:val="bottom"/>
          </w:tcPr>
          <w:p w14:paraId="657FACD4" w14:textId="51187199" w:rsidR="00B80046" w:rsidRPr="009C6D69" w:rsidRDefault="00B80046" w:rsidP="00B80046">
            <w:pPr>
              <w:tabs>
                <w:tab w:val="left" w:pos="1080"/>
              </w:tabs>
              <w:jc w:val="left"/>
              <w:rPr>
                <w:rFonts w:asciiTheme="minorHAnsi" w:hAnsiTheme="minorHAnsi" w:cs="Calibri"/>
                <w:b/>
              </w:rPr>
            </w:pPr>
            <w:r>
              <w:rPr>
                <w:rFonts w:cs="Calibri"/>
                <w:b/>
              </w:rPr>
              <w:t>=</w:t>
            </w:r>
          </w:p>
        </w:tc>
        <w:tc>
          <w:tcPr>
            <w:tcW w:w="528" w:type="dxa"/>
            <w:shd w:val="clear" w:color="auto" w:fill="auto"/>
            <w:vAlign w:val="bottom"/>
          </w:tcPr>
          <w:p w14:paraId="6E162AD0" w14:textId="77777777" w:rsidR="00B80046" w:rsidRPr="005B044C" w:rsidRDefault="00B80046" w:rsidP="00B80046">
            <w:pPr>
              <w:jc w:val="left"/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3</w:t>
            </w:r>
          </w:p>
        </w:tc>
        <w:tc>
          <w:tcPr>
            <w:tcW w:w="3734" w:type="dxa"/>
            <w:shd w:val="clear" w:color="auto" w:fill="auto"/>
            <w:vAlign w:val="bottom"/>
          </w:tcPr>
          <w:p w14:paraId="637559AF" w14:textId="77777777" w:rsidR="00B80046" w:rsidRPr="006E7968" w:rsidRDefault="00B80046" w:rsidP="00B80046">
            <w:pPr>
              <w:jc w:val="lef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Ε</w:t>
            </w:r>
            <w:r w:rsidRPr="009C6D69">
              <w:rPr>
                <w:rFonts w:cs="Calibri"/>
                <w:bCs/>
              </w:rPr>
              <w:t>ντολή OR</w:t>
            </w:r>
          </w:p>
        </w:tc>
      </w:tr>
    </w:tbl>
    <w:p w14:paraId="72921A15" w14:textId="77777777" w:rsidR="00832DE5" w:rsidRPr="006E7968" w:rsidRDefault="00832DE5">
      <w:pPr>
        <w:rPr>
          <w:rFonts w:cs="Calibri"/>
          <w:i/>
          <w:iCs/>
        </w:rPr>
      </w:pPr>
    </w:p>
    <w:p w14:paraId="69FF8BC4" w14:textId="65D70078" w:rsidR="00E75B49" w:rsidRDefault="00B80046" w:rsidP="003F0FC2">
      <w:pPr>
        <w:ind w:left="5760" w:firstLine="720"/>
        <w:rPr>
          <w:rFonts w:cs="Calibri"/>
          <w:b/>
          <w:i/>
          <w:iCs/>
          <w:color w:val="000000"/>
        </w:rPr>
      </w:pPr>
      <w:r>
        <w:rPr>
          <w:rFonts w:cs="Calibri"/>
          <w:b/>
          <w:i/>
          <w:iCs/>
          <w:color w:val="000000"/>
        </w:rPr>
        <w:t xml:space="preserve">                     </w:t>
      </w:r>
      <w:r w:rsidR="00DC24CC" w:rsidRPr="006E7968">
        <w:rPr>
          <w:rFonts w:cs="Calibri"/>
          <w:b/>
          <w:i/>
          <w:iCs/>
          <w:color w:val="000000"/>
        </w:rPr>
        <w:t xml:space="preserve">Μονάδες </w:t>
      </w:r>
      <w:r>
        <w:rPr>
          <w:rFonts w:cs="Calibri"/>
          <w:b/>
          <w:i/>
          <w:iCs/>
          <w:color w:val="000000"/>
        </w:rPr>
        <w:t>25</w:t>
      </w:r>
    </w:p>
    <w:p w14:paraId="0BA1CD07" w14:textId="77777777" w:rsidR="00DB2BA5" w:rsidRPr="006E7968" w:rsidRDefault="00DB2BA5" w:rsidP="00DC24CC">
      <w:pPr>
        <w:jc w:val="right"/>
        <w:rPr>
          <w:rFonts w:cs="Calibri"/>
          <w:i/>
          <w:iCs/>
        </w:rPr>
      </w:pPr>
    </w:p>
    <w:p w14:paraId="51215E6C" w14:textId="14244AD5" w:rsidR="006F09B8" w:rsidRPr="00F428A9" w:rsidRDefault="006F09B8" w:rsidP="006F09B8">
      <w:pPr>
        <w:rPr>
          <w:rFonts w:cs="Calibri"/>
          <w:b/>
          <w:i/>
          <w:iCs/>
          <w:color w:val="000000"/>
        </w:rPr>
      </w:pPr>
    </w:p>
    <w:sectPr w:rsidR="006F09B8" w:rsidRPr="00F428A9" w:rsidSect="008008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55DF8"/>
    <w:multiLevelType w:val="hybridMultilevel"/>
    <w:tmpl w:val="72BC2B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9F2CF9"/>
    <w:multiLevelType w:val="hybridMultilevel"/>
    <w:tmpl w:val="2EAE4FA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597BC6"/>
    <w:multiLevelType w:val="hybridMultilevel"/>
    <w:tmpl w:val="6972A5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866129"/>
    <w:multiLevelType w:val="hybridMultilevel"/>
    <w:tmpl w:val="467086E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0781797">
    <w:abstractNumId w:val="0"/>
  </w:num>
  <w:num w:numId="2" w16cid:durableId="853809786">
    <w:abstractNumId w:val="2"/>
  </w:num>
  <w:num w:numId="3" w16cid:durableId="1098598268">
    <w:abstractNumId w:val="1"/>
  </w:num>
  <w:num w:numId="4" w16cid:durableId="1324893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E5"/>
    <w:rsid w:val="00004427"/>
    <w:rsid w:val="000145D4"/>
    <w:rsid w:val="000568D7"/>
    <w:rsid w:val="00084DEA"/>
    <w:rsid w:val="000926C7"/>
    <w:rsid w:val="000A38DE"/>
    <w:rsid w:val="000B319B"/>
    <w:rsid w:val="000C7213"/>
    <w:rsid w:val="000D0631"/>
    <w:rsid w:val="001530A4"/>
    <w:rsid w:val="002078F6"/>
    <w:rsid w:val="00226506"/>
    <w:rsid w:val="00261F20"/>
    <w:rsid w:val="002A2870"/>
    <w:rsid w:val="00336217"/>
    <w:rsid w:val="003F0FC2"/>
    <w:rsid w:val="0049068A"/>
    <w:rsid w:val="00494D18"/>
    <w:rsid w:val="004E0FD2"/>
    <w:rsid w:val="0050061D"/>
    <w:rsid w:val="00513599"/>
    <w:rsid w:val="0059528C"/>
    <w:rsid w:val="005B044C"/>
    <w:rsid w:val="00631D28"/>
    <w:rsid w:val="00676AF3"/>
    <w:rsid w:val="00680B65"/>
    <w:rsid w:val="006D7765"/>
    <w:rsid w:val="006E7968"/>
    <w:rsid w:val="006F09B8"/>
    <w:rsid w:val="0072738F"/>
    <w:rsid w:val="007C7CBE"/>
    <w:rsid w:val="007E771F"/>
    <w:rsid w:val="0080080C"/>
    <w:rsid w:val="00832DE5"/>
    <w:rsid w:val="00833D7C"/>
    <w:rsid w:val="00850FBD"/>
    <w:rsid w:val="00851148"/>
    <w:rsid w:val="008A3FE0"/>
    <w:rsid w:val="009B3921"/>
    <w:rsid w:val="009C20E4"/>
    <w:rsid w:val="009C6D69"/>
    <w:rsid w:val="009E66F0"/>
    <w:rsid w:val="00A1485E"/>
    <w:rsid w:val="00AF732F"/>
    <w:rsid w:val="00AF771E"/>
    <w:rsid w:val="00B80046"/>
    <w:rsid w:val="00C31D0A"/>
    <w:rsid w:val="00C973A4"/>
    <w:rsid w:val="00D94AED"/>
    <w:rsid w:val="00DB2BA5"/>
    <w:rsid w:val="00DC24CC"/>
    <w:rsid w:val="00E67D6F"/>
    <w:rsid w:val="00E75B49"/>
    <w:rsid w:val="00E919E8"/>
    <w:rsid w:val="00ED0F17"/>
    <w:rsid w:val="00ED4DA5"/>
    <w:rsid w:val="00F40A7D"/>
    <w:rsid w:val="00F428A9"/>
    <w:rsid w:val="00F57C98"/>
    <w:rsid w:val="00F708E0"/>
    <w:rsid w:val="00F83642"/>
    <w:rsid w:val="00FA6826"/>
    <w:rsid w:val="00FB6E1C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4CE62"/>
  <w15:docId w15:val="{9E7B6EBE-AD56-4B33-9BE2-3C411D15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26C7"/>
    <w:pPr>
      <w:spacing w:line="360" w:lineRule="auto"/>
      <w:jc w:val="both"/>
    </w:pPr>
    <w:rPr>
      <w:rFonts w:ascii="Calibri" w:hAnsi="Calibri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C24C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3362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6217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2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Β1</vt:lpstr>
      <vt:lpstr>Β1</vt:lpstr>
    </vt:vector>
  </TitlesOfParts>
  <Company>HP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Β1</dc:title>
  <dc:creator>Χρήστης των Windows</dc:creator>
  <cp:lastModifiedBy>Elena Dougia</cp:lastModifiedBy>
  <cp:revision>3</cp:revision>
  <dcterms:created xsi:type="dcterms:W3CDTF">2024-03-14T11:58:00Z</dcterms:created>
  <dcterms:modified xsi:type="dcterms:W3CDTF">2024-03-14T13:31:00Z</dcterms:modified>
</cp:coreProperties>
</file>