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931548">
        <w:rPr>
          <w:b/>
          <w:bCs/>
        </w:rPr>
        <w:t>4</w:t>
      </w:r>
    </w:p>
    <w:p w:rsidR="00DA7817" w:rsidRPr="0017141C" w:rsidRDefault="00DA7817" w:rsidP="00D53418">
      <w:pPr>
        <w:pStyle w:val="Default"/>
      </w:pPr>
    </w:p>
    <w:bookmarkEnd w:id="0"/>
    <w:p w:rsidR="00D53418" w:rsidRPr="00AE7394" w:rsidRDefault="00C86A09" w:rsidP="00AE7394">
      <w:pPr>
        <w:pStyle w:val="Default"/>
        <w:spacing w:line="360" w:lineRule="auto"/>
        <w:jc w:val="both"/>
        <w:rPr>
          <w:b/>
        </w:rPr>
      </w:pPr>
      <w:r w:rsidRPr="00C86A09">
        <w:rPr>
          <w:rFonts w:asciiTheme="minorHAnsi" w:hAnsiTheme="minorHAnsi" w:cstheme="minorHAnsi"/>
          <w:bCs/>
        </w:rPr>
        <w:t>Με την βοήθεια της παρακάτω τυπικής διάταξης οικοδομικού εργοταξίου να αναφέρετε 7 εγκαταστάσεις που υπάρχουν σε ένα οικοδομικό εργοτάξιο.</w:t>
      </w:r>
      <w:r w:rsidRPr="00C86A09">
        <w:rPr>
          <w:rFonts w:asciiTheme="minorHAnsi" w:hAnsiTheme="minorHAnsi" w:cstheme="minorHAnsi"/>
          <w:b/>
          <w:bCs/>
        </w:rPr>
        <w:t xml:space="preserve"> </w:t>
      </w:r>
      <w:r w:rsidR="005C7D6B" w:rsidRPr="00AE7394">
        <w:rPr>
          <w:b/>
        </w:rPr>
        <w:t>(μονάδες</w:t>
      </w:r>
      <w:r w:rsidR="009E608A">
        <w:rPr>
          <w:b/>
        </w:rPr>
        <w:t xml:space="preserve"> 2</w:t>
      </w:r>
      <w:r w:rsidR="00FF268D">
        <w:rPr>
          <w:b/>
        </w:rPr>
        <w:t>5</w:t>
      </w:r>
      <w:r w:rsidR="005C7D6B" w:rsidRPr="00AE7394">
        <w:rPr>
          <w:b/>
        </w:rPr>
        <w:t>)</w:t>
      </w:r>
    </w:p>
    <w:p w:rsidR="00711538" w:rsidRPr="00AE7394" w:rsidRDefault="00C86A09" w:rsidP="00B92CDB">
      <w:pPr>
        <w:pStyle w:val="Default"/>
        <w:spacing w:line="360" w:lineRule="auto"/>
        <w:jc w:val="both"/>
        <w:rPr>
          <w:b/>
        </w:rPr>
      </w:pPr>
      <w:r>
        <w:rPr>
          <w:noProof/>
          <w:lang w:eastAsia="el-GR"/>
        </w:rPr>
        <w:drawing>
          <wp:inline distT="0" distB="0" distL="0" distR="0">
            <wp:extent cx="3181350" cy="2848066"/>
            <wp:effectExtent l="19050" t="0" r="0" b="0"/>
            <wp:docPr id="1" name="Εικόνα 1" descr="C:\Users\user\AppData\Local\Microsoft\Windows\INetCache\Content.Word\Π-08. Οργάνωση εργοταξίων_page-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Π-08. Οργάνωση εργοταξίων_page-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848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CCF" w:rsidRPr="00AE7394" w:rsidRDefault="00D12CCF" w:rsidP="00191223">
      <w:pPr>
        <w:pStyle w:val="Default"/>
        <w:spacing w:line="360" w:lineRule="auto"/>
        <w:jc w:val="both"/>
        <w:rPr>
          <w:b/>
        </w:rPr>
      </w:pPr>
    </w:p>
    <w:p w:rsidR="00191223" w:rsidRPr="00B92CDB" w:rsidRDefault="00191223" w:rsidP="00191223">
      <w:pPr>
        <w:pStyle w:val="Default"/>
        <w:spacing w:line="360" w:lineRule="auto"/>
        <w:jc w:val="both"/>
        <w:rPr>
          <w:rFonts w:cstheme="minorHAnsi"/>
          <w:bCs/>
        </w:rPr>
      </w:pPr>
    </w:p>
    <w:p w:rsidR="00191223" w:rsidRPr="00191223" w:rsidRDefault="00191223" w:rsidP="00191223">
      <w:pPr>
        <w:pStyle w:val="Default"/>
        <w:spacing w:line="360" w:lineRule="auto"/>
        <w:jc w:val="both"/>
        <w:rPr>
          <w:rFonts w:cstheme="minorHAnsi"/>
          <w:b/>
          <w:bCs/>
        </w:rPr>
      </w:pPr>
    </w:p>
    <w:p w:rsidR="00670EC5" w:rsidRDefault="00670EC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06EC6"/>
    <w:rsid w:val="00111D38"/>
    <w:rsid w:val="00115090"/>
    <w:rsid w:val="00117DD5"/>
    <w:rsid w:val="00120BBA"/>
    <w:rsid w:val="001220E4"/>
    <w:rsid w:val="00122C8E"/>
    <w:rsid w:val="001262D7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560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C7D0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11F3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1A55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1B18"/>
    <w:rsid w:val="0048213E"/>
    <w:rsid w:val="004829CF"/>
    <w:rsid w:val="004951D0"/>
    <w:rsid w:val="0049592A"/>
    <w:rsid w:val="004A0029"/>
    <w:rsid w:val="004A17A2"/>
    <w:rsid w:val="004A534E"/>
    <w:rsid w:val="004B27AA"/>
    <w:rsid w:val="004B63BE"/>
    <w:rsid w:val="004C6466"/>
    <w:rsid w:val="004C6BF2"/>
    <w:rsid w:val="004D5836"/>
    <w:rsid w:val="004D7E1E"/>
    <w:rsid w:val="004E4939"/>
    <w:rsid w:val="00504C90"/>
    <w:rsid w:val="00505F95"/>
    <w:rsid w:val="00512C6C"/>
    <w:rsid w:val="00523897"/>
    <w:rsid w:val="0052717B"/>
    <w:rsid w:val="0053081D"/>
    <w:rsid w:val="00531CF1"/>
    <w:rsid w:val="00533E4D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15F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0EC5"/>
    <w:rsid w:val="00671559"/>
    <w:rsid w:val="006718E7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B72EB"/>
    <w:rsid w:val="006E0569"/>
    <w:rsid w:val="006F00D5"/>
    <w:rsid w:val="006F2D00"/>
    <w:rsid w:val="006F609A"/>
    <w:rsid w:val="00706DEC"/>
    <w:rsid w:val="007077BF"/>
    <w:rsid w:val="00710144"/>
    <w:rsid w:val="00710A1C"/>
    <w:rsid w:val="00711538"/>
    <w:rsid w:val="007216EF"/>
    <w:rsid w:val="00724C01"/>
    <w:rsid w:val="00735274"/>
    <w:rsid w:val="00735877"/>
    <w:rsid w:val="00741307"/>
    <w:rsid w:val="007501F0"/>
    <w:rsid w:val="00751A1A"/>
    <w:rsid w:val="00755458"/>
    <w:rsid w:val="0075683C"/>
    <w:rsid w:val="00760057"/>
    <w:rsid w:val="0077318F"/>
    <w:rsid w:val="007747F0"/>
    <w:rsid w:val="00786E4E"/>
    <w:rsid w:val="007878D2"/>
    <w:rsid w:val="007906CC"/>
    <w:rsid w:val="007957AA"/>
    <w:rsid w:val="007A582A"/>
    <w:rsid w:val="007B57DB"/>
    <w:rsid w:val="007B701C"/>
    <w:rsid w:val="007B7676"/>
    <w:rsid w:val="007B769C"/>
    <w:rsid w:val="007B7A3C"/>
    <w:rsid w:val="007C01BE"/>
    <w:rsid w:val="007E0EFD"/>
    <w:rsid w:val="007E4EC7"/>
    <w:rsid w:val="007E5CE2"/>
    <w:rsid w:val="007E5DCE"/>
    <w:rsid w:val="007F2F12"/>
    <w:rsid w:val="0080136E"/>
    <w:rsid w:val="008078A8"/>
    <w:rsid w:val="0081426A"/>
    <w:rsid w:val="0081618E"/>
    <w:rsid w:val="0083173F"/>
    <w:rsid w:val="00845282"/>
    <w:rsid w:val="0084646A"/>
    <w:rsid w:val="00847DB5"/>
    <w:rsid w:val="00852832"/>
    <w:rsid w:val="008543BF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31548"/>
    <w:rsid w:val="009400A5"/>
    <w:rsid w:val="00941E3C"/>
    <w:rsid w:val="00947C1A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E608A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A47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AF6EB4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17D6A"/>
    <w:rsid w:val="00C21E36"/>
    <w:rsid w:val="00C22171"/>
    <w:rsid w:val="00C27E71"/>
    <w:rsid w:val="00C43593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86A09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32A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06F6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6435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3A0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4F3E"/>
    <w:rsid w:val="00FE52D5"/>
    <w:rsid w:val="00FE56D8"/>
    <w:rsid w:val="00FE5D18"/>
    <w:rsid w:val="00FE63F2"/>
    <w:rsid w:val="00FF046A"/>
    <w:rsid w:val="00FF0C1C"/>
    <w:rsid w:val="00FF17C8"/>
    <w:rsid w:val="00FF268D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A09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7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40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</Words>
  <Characters>145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7</cp:revision>
  <cp:lastPrinted>2018-11-09T06:47:00Z</cp:lastPrinted>
  <dcterms:created xsi:type="dcterms:W3CDTF">2023-02-15T16:37:00Z</dcterms:created>
  <dcterms:modified xsi:type="dcterms:W3CDTF">2024-03-27T17:30:00Z</dcterms:modified>
</cp:coreProperties>
</file>