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966E6A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Λ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966E6A">
        <w:rPr>
          <w:rFonts w:cstheme="minorHAnsi"/>
          <w:sz w:val="24"/>
          <w:szCs w:val="24"/>
        </w:rPr>
        <w:t>διαρροές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proofErr w:type="spellStart"/>
      <w:r w:rsidR="00966E6A">
        <w:rPr>
          <w:rFonts w:cstheme="minorHAnsi"/>
          <w:sz w:val="24"/>
          <w:szCs w:val="24"/>
        </w:rPr>
        <w:t>αντιπάγωσης</w:t>
      </w:r>
      <w:proofErr w:type="spellEnd"/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966E6A">
        <w:rPr>
          <w:rFonts w:cstheme="minorHAnsi"/>
          <w:sz w:val="24"/>
          <w:szCs w:val="24"/>
        </w:rPr>
        <w:t>αξονικός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966E6A">
        <w:rPr>
          <w:rFonts w:cstheme="minorHAnsi"/>
          <w:sz w:val="24"/>
          <w:szCs w:val="24"/>
        </w:rPr>
        <w:t>ηλεκτρονικούς</w:t>
      </w:r>
    </w:p>
    <w:p w:rsidR="008C791B" w:rsidRPr="00053ADD" w:rsidRDefault="00CF1DE1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5. </w:t>
      </w:r>
      <w:r w:rsidR="00966E6A">
        <w:rPr>
          <w:rFonts w:cstheme="minorHAnsi"/>
          <w:sz w:val="24"/>
          <w:szCs w:val="24"/>
        </w:rPr>
        <w:t>διωστήρας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61127"/>
    <w:rsid w:val="0013145A"/>
    <w:rsid w:val="00172DD5"/>
    <w:rsid w:val="001E3189"/>
    <w:rsid w:val="00270194"/>
    <w:rsid w:val="002743EE"/>
    <w:rsid w:val="00315CDF"/>
    <w:rsid w:val="003A3F17"/>
    <w:rsid w:val="003C444B"/>
    <w:rsid w:val="003F0E85"/>
    <w:rsid w:val="004414B5"/>
    <w:rsid w:val="0046258B"/>
    <w:rsid w:val="00465A61"/>
    <w:rsid w:val="004B59E9"/>
    <w:rsid w:val="005A16BC"/>
    <w:rsid w:val="006028B0"/>
    <w:rsid w:val="007748A3"/>
    <w:rsid w:val="007B5E80"/>
    <w:rsid w:val="007F045D"/>
    <w:rsid w:val="007F28F5"/>
    <w:rsid w:val="007F45BC"/>
    <w:rsid w:val="008C791B"/>
    <w:rsid w:val="008F72E8"/>
    <w:rsid w:val="00966E6A"/>
    <w:rsid w:val="00A75409"/>
    <w:rsid w:val="00B82687"/>
    <w:rsid w:val="00BE6B41"/>
    <w:rsid w:val="00C068A3"/>
    <w:rsid w:val="00C3220C"/>
    <w:rsid w:val="00CA5AF9"/>
    <w:rsid w:val="00CC0C14"/>
    <w:rsid w:val="00CF1DE1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2023-03-14T17:18:00Z</dcterms:created>
  <dcterms:modified xsi:type="dcterms:W3CDTF">2023-03-14T17:18:00Z</dcterms:modified>
</cp:coreProperties>
</file>