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Default="005D7740" w:rsidP="00C04098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7B2273" w:rsidRPr="00B403F5" w:rsidRDefault="007B2273" w:rsidP="00C04098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225C00" w:rsidRPr="00B403F5" w:rsidRDefault="00A1539B" w:rsidP="00C04098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1D7874">
        <w:rPr>
          <w:sz w:val="24"/>
          <w:szCs w:val="24"/>
          <w:lang w:val="el-GR"/>
        </w:rPr>
        <w:t xml:space="preserve">Δώστε τον ορισμό </w:t>
      </w:r>
      <w:r w:rsidR="00461B6B">
        <w:rPr>
          <w:sz w:val="24"/>
          <w:szCs w:val="24"/>
          <w:lang w:val="el-GR"/>
        </w:rPr>
        <w:t>του Μάρκετινγκ</w:t>
      </w:r>
      <w:r w:rsidR="001D7874">
        <w:rPr>
          <w:sz w:val="24"/>
          <w:szCs w:val="24"/>
          <w:lang w:val="el-GR"/>
        </w:rPr>
        <w:t>.</w:t>
      </w:r>
      <w:r w:rsidR="001C59E9">
        <w:rPr>
          <w:sz w:val="24"/>
          <w:szCs w:val="24"/>
          <w:lang w:val="el-GR"/>
        </w:rPr>
        <w:t xml:space="preserve"> Ποια είναι η σπουδαιότητα του μάρκετινγκ στη σύγχρονη κοινωνική διάρθρωση;</w:t>
      </w:r>
    </w:p>
    <w:p w:rsidR="00DD27F6" w:rsidRPr="00B403F5" w:rsidRDefault="00C04098" w:rsidP="00C0409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1576FC">
        <w:rPr>
          <w:b/>
          <w:sz w:val="24"/>
          <w:szCs w:val="24"/>
          <w:lang w:val="el-GR"/>
        </w:rPr>
        <w:t>(Μονάδες 12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A1539B" w:rsidRDefault="00DD27F6" w:rsidP="00C04098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461B6B" w:rsidRPr="00B403F5" w:rsidRDefault="00A1539B" w:rsidP="00C04098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 w:rsidR="00461B6B">
        <w:rPr>
          <w:b/>
          <w:sz w:val="24"/>
          <w:szCs w:val="24"/>
          <w:lang w:val="el-GR"/>
        </w:rPr>
        <w:t xml:space="preserve"> </w:t>
      </w:r>
      <w:r w:rsidR="00461B6B" w:rsidRPr="00461B6B">
        <w:rPr>
          <w:sz w:val="24"/>
          <w:szCs w:val="24"/>
          <w:lang w:val="el-GR"/>
        </w:rPr>
        <w:t>Τι επιδιώκει το</w:t>
      </w:r>
      <w:r w:rsidR="00461B6B">
        <w:rPr>
          <w:b/>
          <w:sz w:val="24"/>
          <w:szCs w:val="24"/>
          <w:lang w:val="el-GR"/>
        </w:rPr>
        <w:t xml:space="preserve"> </w:t>
      </w:r>
      <w:r w:rsidR="00461B6B">
        <w:rPr>
          <w:sz w:val="24"/>
          <w:szCs w:val="24"/>
          <w:lang w:val="el-GR"/>
        </w:rPr>
        <w:t>Μάρκετινγκ;</w:t>
      </w:r>
    </w:p>
    <w:p w:rsidR="00E10445" w:rsidRDefault="00E10445" w:rsidP="00C04098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4B1F00" w:rsidRPr="00B403F5" w:rsidRDefault="00E10445" w:rsidP="00C04098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C04098">
        <w:rPr>
          <w:b/>
          <w:sz w:val="24"/>
          <w:szCs w:val="24"/>
          <w:lang w:val="el-GR"/>
        </w:rPr>
        <w:t xml:space="preserve">                        </w:t>
      </w:r>
      <w:r>
        <w:rPr>
          <w:b/>
          <w:sz w:val="24"/>
          <w:szCs w:val="24"/>
          <w:lang w:val="el-GR"/>
        </w:rPr>
        <w:t xml:space="preserve">                     </w:t>
      </w:r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1576FC">
        <w:rPr>
          <w:b/>
          <w:sz w:val="24"/>
          <w:szCs w:val="24"/>
          <w:lang w:val="el-GR"/>
        </w:rPr>
        <w:t>13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:rsidR="004B1F00" w:rsidRPr="00B403F5" w:rsidRDefault="004B1F00" w:rsidP="00C04098">
      <w:pPr>
        <w:spacing w:line="360" w:lineRule="auto"/>
        <w:jc w:val="both"/>
        <w:rPr>
          <w:sz w:val="24"/>
          <w:szCs w:val="24"/>
          <w:lang w:val="el-GR"/>
        </w:rPr>
      </w:pPr>
    </w:p>
    <w:p w:rsidR="004B1F00" w:rsidRPr="00B403F5" w:rsidRDefault="004B1F00" w:rsidP="00C04098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3D6" w:rsidRDefault="00F953D6" w:rsidP="008902FE">
      <w:pPr>
        <w:spacing w:after="0" w:line="240" w:lineRule="auto"/>
      </w:pPr>
      <w:r>
        <w:separator/>
      </w:r>
    </w:p>
  </w:endnote>
  <w:endnote w:type="continuationSeparator" w:id="0">
    <w:p w:rsidR="00F953D6" w:rsidRDefault="00F953D6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3D6" w:rsidRDefault="00F953D6" w:rsidP="008902FE">
      <w:pPr>
        <w:spacing w:after="0" w:line="240" w:lineRule="auto"/>
      </w:pPr>
      <w:r>
        <w:separator/>
      </w:r>
    </w:p>
  </w:footnote>
  <w:footnote w:type="continuationSeparator" w:id="0">
    <w:p w:rsidR="00F953D6" w:rsidRDefault="00F953D6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6435D"/>
    <w:rsid w:val="00095EBF"/>
    <w:rsid w:val="00096C08"/>
    <w:rsid w:val="00097225"/>
    <w:rsid w:val="000B0EF1"/>
    <w:rsid w:val="000C7C9F"/>
    <w:rsid w:val="001576FC"/>
    <w:rsid w:val="00174F4D"/>
    <w:rsid w:val="001B1219"/>
    <w:rsid w:val="001C1126"/>
    <w:rsid w:val="001C59E9"/>
    <w:rsid w:val="001D7874"/>
    <w:rsid w:val="00225C00"/>
    <w:rsid w:val="00247255"/>
    <w:rsid w:val="002F77A9"/>
    <w:rsid w:val="0034270F"/>
    <w:rsid w:val="00375756"/>
    <w:rsid w:val="003872B4"/>
    <w:rsid w:val="003B20E6"/>
    <w:rsid w:val="003B2A14"/>
    <w:rsid w:val="00461B6B"/>
    <w:rsid w:val="004B0063"/>
    <w:rsid w:val="004B1F00"/>
    <w:rsid w:val="004F61A4"/>
    <w:rsid w:val="00527597"/>
    <w:rsid w:val="005439C7"/>
    <w:rsid w:val="00544FF5"/>
    <w:rsid w:val="00545FA0"/>
    <w:rsid w:val="00587B17"/>
    <w:rsid w:val="005D7740"/>
    <w:rsid w:val="00610E6C"/>
    <w:rsid w:val="006A768C"/>
    <w:rsid w:val="006B73C1"/>
    <w:rsid w:val="00737B1A"/>
    <w:rsid w:val="0074029A"/>
    <w:rsid w:val="007A6B41"/>
    <w:rsid w:val="007B2273"/>
    <w:rsid w:val="007C18F4"/>
    <w:rsid w:val="007F3463"/>
    <w:rsid w:val="007F6464"/>
    <w:rsid w:val="00831370"/>
    <w:rsid w:val="008443FD"/>
    <w:rsid w:val="008902FE"/>
    <w:rsid w:val="00892FE8"/>
    <w:rsid w:val="008C7F24"/>
    <w:rsid w:val="00903F20"/>
    <w:rsid w:val="009131F3"/>
    <w:rsid w:val="009A20C7"/>
    <w:rsid w:val="009F6521"/>
    <w:rsid w:val="009F7A33"/>
    <w:rsid w:val="00A14453"/>
    <w:rsid w:val="00A1539B"/>
    <w:rsid w:val="00A361A6"/>
    <w:rsid w:val="00A402B7"/>
    <w:rsid w:val="00A5632C"/>
    <w:rsid w:val="00A92F43"/>
    <w:rsid w:val="00B364D6"/>
    <w:rsid w:val="00B36E01"/>
    <w:rsid w:val="00B403F5"/>
    <w:rsid w:val="00B46FF5"/>
    <w:rsid w:val="00B8220D"/>
    <w:rsid w:val="00C04098"/>
    <w:rsid w:val="00CA18DB"/>
    <w:rsid w:val="00CA6989"/>
    <w:rsid w:val="00CA6D1C"/>
    <w:rsid w:val="00D07857"/>
    <w:rsid w:val="00D3148F"/>
    <w:rsid w:val="00D46C33"/>
    <w:rsid w:val="00D90244"/>
    <w:rsid w:val="00DA032D"/>
    <w:rsid w:val="00DD27F6"/>
    <w:rsid w:val="00DF5390"/>
    <w:rsid w:val="00E062F8"/>
    <w:rsid w:val="00E10445"/>
    <w:rsid w:val="00E510FB"/>
    <w:rsid w:val="00E85A1B"/>
    <w:rsid w:val="00EA011A"/>
    <w:rsid w:val="00ED74ED"/>
    <w:rsid w:val="00F10CC4"/>
    <w:rsid w:val="00F227FA"/>
    <w:rsid w:val="00F953D6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DE8E7-C016-4ADA-9E19-9868FA68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4B006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B0063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4B006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B0063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4B0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8</cp:revision>
  <cp:lastPrinted>2023-02-04T22:14:00Z</cp:lastPrinted>
  <dcterms:created xsi:type="dcterms:W3CDTF">2022-11-21T17:23:00Z</dcterms:created>
  <dcterms:modified xsi:type="dcterms:W3CDTF">2023-02-04T22:14:00Z</dcterms:modified>
</cp:coreProperties>
</file>