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91527C" w:rsidRPr="00811F20" w:rsidRDefault="00EC03C0" w:rsidP="0091527C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91527C" w:rsidRDefault="0091527C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65813">
        <w:rPr>
          <w:rFonts w:cstheme="minorHAnsi"/>
          <w:bCs/>
          <w:sz w:val="24"/>
          <w:szCs w:val="24"/>
          <w:lang w:eastAsia="en-US"/>
        </w:rPr>
        <w:t xml:space="preserve">1 – </w:t>
      </w:r>
      <w:r w:rsidR="00327C8F">
        <w:rPr>
          <w:rFonts w:cstheme="minorHAnsi"/>
          <w:bCs/>
          <w:sz w:val="24"/>
          <w:szCs w:val="24"/>
          <w:lang w:eastAsia="en-US"/>
        </w:rPr>
        <w:t>στ</w:t>
      </w:r>
    </w:p>
    <w:p w:rsidR="0091527C" w:rsidRDefault="00327C8F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2 – ε</w:t>
      </w:r>
    </w:p>
    <w:p w:rsidR="0091527C" w:rsidRDefault="00327C8F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3 – δ</w:t>
      </w:r>
    </w:p>
    <w:p w:rsidR="0091527C" w:rsidRDefault="00327C8F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β</w:t>
      </w:r>
    </w:p>
    <w:p w:rsidR="00EC03C0" w:rsidRPr="003D6B52" w:rsidRDefault="00327C8F" w:rsidP="00614BF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5 – α</w:t>
      </w:r>
    </w:p>
    <w:p w:rsidR="00EC03C0" w:rsidRPr="00811F20" w:rsidRDefault="00EC03C0" w:rsidP="00EC03C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C03C0">
        <w:rPr>
          <w:rFonts w:cstheme="minorHAnsi"/>
          <w:b/>
          <w:bCs/>
          <w:sz w:val="24"/>
          <w:szCs w:val="24"/>
          <w:lang w:eastAsia="en-US"/>
        </w:rPr>
        <w:t>2</w:t>
      </w:r>
      <w:r w:rsidR="00614BFA">
        <w:rPr>
          <w:rFonts w:cstheme="minorHAnsi"/>
          <w:b/>
          <w:bCs/>
          <w:sz w:val="24"/>
          <w:szCs w:val="24"/>
          <w:lang w:eastAsia="en-US"/>
        </w:rPr>
        <w:t>.2</w:t>
      </w:r>
    </w:p>
    <w:p w:rsidR="00F11964" w:rsidRDefault="00F11964" w:rsidP="00F1196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</w:p>
    <w:p w:rsidR="00F11964" w:rsidRDefault="00F11964" w:rsidP="00F1196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(1) –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ταχύτητα</w:t>
      </w:r>
    </w:p>
    <w:p w:rsidR="00F11964" w:rsidRDefault="00F11964" w:rsidP="00F1196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(2) –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τάση</w:t>
      </w:r>
    </w:p>
    <w:p w:rsidR="00F11964" w:rsidRPr="00087340" w:rsidRDefault="00F11964" w:rsidP="00F1196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(3) –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τυμπάνου</w:t>
      </w:r>
    </w:p>
    <w:p w:rsidR="00F11964" w:rsidRDefault="00F11964" w:rsidP="00F1196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D8595A">
        <w:rPr>
          <w:rFonts w:eastAsia="ArialMT" w:cstheme="minorHAnsi"/>
          <w:b/>
          <w:sz w:val="24"/>
          <w:szCs w:val="24"/>
          <w:lang w:eastAsia="en-US"/>
        </w:rPr>
        <w:t>β.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F11964" w:rsidRDefault="00F11964" w:rsidP="00F1196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(4) – </w:t>
      </w:r>
      <w:r>
        <w:rPr>
          <w:rFonts w:eastAsia="ArialMT" w:cstheme="minorHAnsi"/>
          <w:b/>
          <w:sz w:val="24"/>
          <w:szCs w:val="24"/>
          <w:lang w:eastAsia="en-US"/>
        </w:rPr>
        <w:t>σειράς</w:t>
      </w:r>
    </w:p>
    <w:p w:rsidR="00F11964" w:rsidRPr="00AA28D8" w:rsidRDefault="00F11964" w:rsidP="00F1196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(5) – </w:t>
      </w:r>
      <w:r>
        <w:rPr>
          <w:rFonts w:eastAsia="ArialMT" w:cstheme="minorHAnsi"/>
          <w:b/>
          <w:sz w:val="24"/>
          <w:szCs w:val="24"/>
          <w:lang w:eastAsia="en-US"/>
        </w:rPr>
        <w:t>χειροστρόφαλο</w:t>
      </w:r>
    </w:p>
    <w:p w:rsidR="0077687D" w:rsidRPr="00CE41D9" w:rsidRDefault="0077687D" w:rsidP="00EC03C0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77687D" w:rsidRPr="00CE41D9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71C87"/>
    <w:rsid w:val="00093AF4"/>
    <w:rsid w:val="00094810"/>
    <w:rsid w:val="000E3D6C"/>
    <w:rsid w:val="000F6CF4"/>
    <w:rsid w:val="002B2884"/>
    <w:rsid w:val="002E26A8"/>
    <w:rsid w:val="00327C8F"/>
    <w:rsid w:val="00392E25"/>
    <w:rsid w:val="0039596A"/>
    <w:rsid w:val="003D6B52"/>
    <w:rsid w:val="003E5665"/>
    <w:rsid w:val="004673A7"/>
    <w:rsid w:val="004802C5"/>
    <w:rsid w:val="004868C1"/>
    <w:rsid w:val="00497445"/>
    <w:rsid w:val="004D11AF"/>
    <w:rsid w:val="0050198F"/>
    <w:rsid w:val="00501A2F"/>
    <w:rsid w:val="005024D0"/>
    <w:rsid w:val="005229A0"/>
    <w:rsid w:val="00583111"/>
    <w:rsid w:val="005B11F5"/>
    <w:rsid w:val="005C6530"/>
    <w:rsid w:val="00602B13"/>
    <w:rsid w:val="00603BBB"/>
    <w:rsid w:val="00614BFA"/>
    <w:rsid w:val="00656F3A"/>
    <w:rsid w:val="007046FF"/>
    <w:rsid w:val="007361CD"/>
    <w:rsid w:val="0077687D"/>
    <w:rsid w:val="00792464"/>
    <w:rsid w:val="007C7020"/>
    <w:rsid w:val="007D169D"/>
    <w:rsid w:val="00806BF1"/>
    <w:rsid w:val="00811F20"/>
    <w:rsid w:val="00894907"/>
    <w:rsid w:val="0091527C"/>
    <w:rsid w:val="00946DBF"/>
    <w:rsid w:val="00947CCE"/>
    <w:rsid w:val="0097121A"/>
    <w:rsid w:val="009B1FF2"/>
    <w:rsid w:val="00A36C44"/>
    <w:rsid w:val="00A55B33"/>
    <w:rsid w:val="00A57527"/>
    <w:rsid w:val="00B16D6E"/>
    <w:rsid w:val="00BA7536"/>
    <w:rsid w:val="00BE01BF"/>
    <w:rsid w:val="00C1351F"/>
    <w:rsid w:val="00C27FBD"/>
    <w:rsid w:val="00C5117F"/>
    <w:rsid w:val="00C520DC"/>
    <w:rsid w:val="00CE41D9"/>
    <w:rsid w:val="00D461BE"/>
    <w:rsid w:val="00D63766"/>
    <w:rsid w:val="00E042C2"/>
    <w:rsid w:val="00E24397"/>
    <w:rsid w:val="00EC03C0"/>
    <w:rsid w:val="00F01BE5"/>
    <w:rsid w:val="00F11964"/>
    <w:rsid w:val="00F65813"/>
    <w:rsid w:val="00F65B99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E7DA71-A0B8-4525-A4A2-36C9543FC775}"/>
</file>

<file path=customXml/itemProps2.xml><?xml version="1.0" encoding="utf-8"?>
<ds:datastoreItem xmlns:ds="http://schemas.openxmlformats.org/officeDocument/2006/customXml" ds:itemID="{E1EDEF1D-E467-478E-941D-4960F2782DA8}"/>
</file>

<file path=customXml/itemProps3.xml><?xml version="1.0" encoding="utf-8"?>
<ds:datastoreItem xmlns:ds="http://schemas.openxmlformats.org/officeDocument/2006/customXml" ds:itemID="{4A3935F9-8BE2-49DA-ADD4-5212BDC8E9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4</cp:revision>
  <dcterms:created xsi:type="dcterms:W3CDTF">2022-09-23T15:32:00Z</dcterms:created>
  <dcterms:modified xsi:type="dcterms:W3CDTF">2022-09-23T15:58:00Z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