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8" w14:textId="066522F2" w:rsidR="005E0ACA" w:rsidRDefault="00756C72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00000019" w14:textId="77777777" w:rsidR="005E0ACA" w:rsidRDefault="00756C72">
      <w:p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Να σημειώσετε Υ ή Λ αν τα παρακάτω συστατικά που είναι απαραίτητα για τη λειτουργία των συσκευών εισόδου - εξόδου υλοποιούνται συνήθως με υλικό (Υ) ή λογισμικό (Λ).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Παρατήρηση</w:t>
      </w:r>
      <w:r>
        <w:rPr>
          <w:rFonts w:ascii="Calibri" w:eastAsia="Calibri" w:hAnsi="Calibri" w:cs="Calibri"/>
          <w:color w:val="000000"/>
          <w:sz w:val="24"/>
          <w:szCs w:val="24"/>
        </w:rPr>
        <w:t>: Δεν αποκλείεται κάποια από τα παρακάτω να υλοποιούνται και με υλικό και με λογισμικό, οπότε θα πρέπει να σημειώσετε και Υ και Λ.</w:t>
      </w:r>
    </w:p>
    <w:p w14:paraId="0000001A" w14:textId="77777777" w:rsidR="005E0ACA" w:rsidRDefault="00756C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Νότια Γέφυρα</w:t>
      </w:r>
    </w:p>
    <w:p w14:paraId="0000001C" w14:textId="5ED29866" w:rsidR="005E0ACA" w:rsidRPr="006E2917" w:rsidRDefault="00756C72" w:rsidP="006E2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Οδηγός Συσκευής</w:t>
      </w:r>
    </w:p>
    <w:p w14:paraId="0000001E" w14:textId="32CD6FB1" w:rsidR="005E0ACA" w:rsidRPr="00650E1D" w:rsidRDefault="00756C72" w:rsidP="00650E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Βόρεια Γέφυρα</w:t>
      </w:r>
    </w:p>
    <w:p w14:paraId="0000001F" w14:textId="6B9DB0C0" w:rsidR="005E0ACA" w:rsidRDefault="00650E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Διακοπή</w:t>
      </w:r>
    </w:p>
    <w:p w14:paraId="00000020" w14:textId="7E308610" w:rsidR="005E0ACA" w:rsidRDefault="00756C72">
      <w:pPr>
        <w:spacing w:after="240" w:line="276" w:lineRule="auto"/>
        <w:ind w:left="6481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Μονάδες  </w:t>
      </w:r>
      <w:r w:rsidR="00D77358">
        <w:rPr>
          <w:rFonts w:ascii="Calibri" w:eastAsia="Calibri" w:hAnsi="Calibri" w:cs="Calibri"/>
          <w:b/>
          <w:color w:val="000000"/>
          <w:sz w:val="24"/>
          <w:szCs w:val="24"/>
        </w:rPr>
        <w:t>10</w:t>
      </w:r>
    </w:p>
    <w:p w14:paraId="4BF5CB5E" w14:textId="349A1BA6" w:rsidR="000978F6" w:rsidRPr="000978F6" w:rsidRDefault="00C21C94" w:rsidP="000978F6">
      <w:p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tag w:val="goog_rdk_1"/>
          <w:id w:val="-121764837"/>
        </w:sdtPr>
        <w:sdtEndPr/>
        <w:sdtContent/>
      </w:sdt>
      <w:r w:rsidR="00756C72"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  <w:r w:rsidR="000978F6">
        <w:rPr>
          <w:rFonts w:ascii="Calibri" w:eastAsia="Calibri" w:hAnsi="Calibri" w:cs="Calibri"/>
          <w:color w:val="000000"/>
          <w:sz w:val="24"/>
          <w:szCs w:val="24"/>
        </w:rPr>
        <w:t xml:space="preserve">Να σημειώσετε στο τετράδιό σας τους αριθμούς των </w:t>
      </w:r>
      <w:r w:rsidR="00085F85">
        <w:rPr>
          <w:rFonts w:ascii="Calibri" w:eastAsia="Calibri" w:hAnsi="Calibri" w:cs="Calibri"/>
          <w:color w:val="000000"/>
          <w:sz w:val="24"/>
          <w:szCs w:val="24"/>
        </w:rPr>
        <w:t xml:space="preserve">παρακάτω </w:t>
      </w:r>
      <w:r w:rsidR="000978F6">
        <w:rPr>
          <w:rFonts w:ascii="Calibri" w:eastAsia="Calibri" w:hAnsi="Calibri" w:cs="Calibri"/>
          <w:color w:val="000000"/>
          <w:sz w:val="24"/>
          <w:szCs w:val="24"/>
        </w:rPr>
        <w:t xml:space="preserve">λειτουργιών που μπορούν να γίνουν από τον διαχειριστή αρχείων του λειτουργικού συστήματος. </w:t>
      </w:r>
    </w:p>
    <w:p w14:paraId="5713497E" w14:textId="76A54BD5" w:rsidR="00F83CDB" w:rsidRDefault="00F83CDB" w:rsidP="00F83CDB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Χρονοδρομολόγηση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Διεργασιών</w:t>
      </w:r>
    </w:p>
    <w:p w14:paraId="46AEF3A4" w14:textId="60E9FD99" w:rsidR="00F83CDB" w:rsidRPr="00980CDD" w:rsidRDefault="00F83CDB" w:rsidP="00F83CDB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980CDD">
        <w:rPr>
          <w:rFonts w:ascii="Calibri" w:eastAsia="Calibri" w:hAnsi="Calibri" w:cs="Calibri"/>
          <w:color w:val="000000"/>
          <w:sz w:val="24"/>
          <w:szCs w:val="24"/>
        </w:rPr>
        <w:t>Παραχώρηση Δικαιωμάτων Προσπέλασης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σε Κατάλογο</w:t>
      </w:r>
    </w:p>
    <w:p w14:paraId="018EF2A5" w14:textId="35538C47" w:rsidR="00980CDD" w:rsidRPr="00980CDD" w:rsidRDefault="00980CDD" w:rsidP="00980CDD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980CDD">
        <w:rPr>
          <w:rFonts w:ascii="Calibri" w:eastAsia="Calibri" w:hAnsi="Calibri" w:cs="Calibri"/>
          <w:color w:val="000000"/>
          <w:sz w:val="24"/>
          <w:szCs w:val="24"/>
        </w:rPr>
        <w:t>Δημιουργία Αρχείου</w:t>
      </w:r>
    </w:p>
    <w:p w14:paraId="5789E15E" w14:textId="304A5439" w:rsidR="00980CDD" w:rsidRPr="00980CDD" w:rsidRDefault="00F83CDB" w:rsidP="00980CDD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Κατανομή Μνήμης στις διεργασίες</w:t>
      </w:r>
    </w:p>
    <w:p w14:paraId="5F97C14B" w14:textId="4D203755" w:rsidR="00980CDD" w:rsidRDefault="00980CDD" w:rsidP="00980CDD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980CDD">
        <w:rPr>
          <w:rFonts w:ascii="Calibri" w:eastAsia="Calibri" w:hAnsi="Calibri" w:cs="Calibri"/>
          <w:color w:val="000000"/>
          <w:sz w:val="24"/>
          <w:szCs w:val="24"/>
        </w:rPr>
        <w:t>Αλλαγή Ονόματος αρχείου</w:t>
      </w:r>
    </w:p>
    <w:p w14:paraId="2815126F" w14:textId="77777777" w:rsidR="000978F6" w:rsidRDefault="000978F6" w:rsidP="000978F6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Επαλήθευση κωδικού πρόσβασης χρήστη</w:t>
      </w:r>
    </w:p>
    <w:p w14:paraId="5FFE1F62" w14:textId="5E05030D" w:rsidR="00F83CDB" w:rsidRPr="008D2A58" w:rsidRDefault="00F83CDB" w:rsidP="008D2A58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Διαγραφή</w:t>
      </w:r>
      <w:r w:rsidR="00980CDD" w:rsidRPr="00980CDD">
        <w:rPr>
          <w:rFonts w:ascii="Calibri" w:eastAsia="Calibri" w:hAnsi="Calibri" w:cs="Calibri"/>
          <w:color w:val="000000"/>
          <w:sz w:val="24"/>
          <w:szCs w:val="24"/>
        </w:rPr>
        <w:t xml:space="preserve"> Καταλόγου</w:t>
      </w:r>
    </w:p>
    <w:p w14:paraId="272C389E" w14:textId="2A71EDD4" w:rsidR="000978F6" w:rsidRDefault="000978F6" w:rsidP="00980CDD">
      <w:pPr>
        <w:pStyle w:val="ListParagraph"/>
        <w:numPr>
          <w:ilvl w:val="0"/>
          <w:numId w:val="4"/>
        </w:numP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Εμφάνιση περιεχομένων καταλόγου</w:t>
      </w:r>
    </w:p>
    <w:p w14:paraId="0000003C" w14:textId="64659BDC" w:rsidR="005E0ACA" w:rsidRDefault="00756C72">
      <w:pPr>
        <w:spacing w:after="240" w:line="276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 w:rsidR="00D77358">
        <w:rPr>
          <w:rFonts w:ascii="Calibri" w:eastAsia="Calibri" w:hAnsi="Calibri" w:cs="Calibri"/>
          <w:b/>
          <w:color w:val="000000"/>
          <w:sz w:val="24"/>
          <w:szCs w:val="24"/>
        </w:rPr>
        <w:t>15</w:t>
      </w:r>
    </w:p>
    <w:sectPr w:rsidR="005E0ACA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2D49"/>
    <w:multiLevelType w:val="hybridMultilevel"/>
    <w:tmpl w:val="19566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ACC"/>
    <w:multiLevelType w:val="multilevel"/>
    <w:tmpl w:val="DDC460C8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633A44"/>
    <w:multiLevelType w:val="multilevel"/>
    <w:tmpl w:val="EE4677D8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C02DD"/>
    <w:multiLevelType w:val="multilevel"/>
    <w:tmpl w:val="17C09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780437">
    <w:abstractNumId w:val="3"/>
  </w:num>
  <w:num w:numId="2" w16cid:durableId="1767069618">
    <w:abstractNumId w:val="2"/>
  </w:num>
  <w:num w:numId="3" w16cid:durableId="2124768094">
    <w:abstractNumId w:val="1"/>
  </w:num>
  <w:num w:numId="4" w16cid:durableId="199191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CA"/>
    <w:rsid w:val="00085F85"/>
    <w:rsid w:val="000978F6"/>
    <w:rsid w:val="0015370A"/>
    <w:rsid w:val="00557FCD"/>
    <w:rsid w:val="005E0ACA"/>
    <w:rsid w:val="00650E1D"/>
    <w:rsid w:val="006E2917"/>
    <w:rsid w:val="00756C72"/>
    <w:rsid w:val="008D2A58"/>
    <w:rsid w:val="00980CDD"/>
    <w:rsid w:val="00A92986"/>
    <w:rsid w:val="00AF0FBF"/>
    <w:rsid w:val="00AF7551"/>
    <w:rsid w:val="00C21C94"/>
    <w:rsid w:val="00C652B8"/>
    <w:rsid w:val="00D77358"/>
    <w:rsid w:val="00F157CE"/>
    <w:rsid w:val="00F247F4"/>
    <w:rsid w:val="00F325B7"/>
    <w:rsid w:val="00F520E7"/>
    <w:rsid w:val="00F8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447CF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character" w:customStyle="1" w:styleId="fontstyle01">
    <w:name w:val="fontstyle01"/>
    <w:basedOn w:val="DefaultParagraphFont"/>
    <w:rsid w:val="0080725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AJQfd1btjzIvvjSkNY1srHxgKw==">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653835-51CA-42C2-B256-82F74B387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584B843-20F0-4BC5-8486-010C41560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88D07D-1366-4C46-855D-4DA1CA851B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123</Words>
  <Characters>665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2022-05-03T19:42:00Z</cp:lastPrinted>
  <dcterms:created xsi:type="dcterms:W3CDTF">2022-03-20T19:58:00Z</dcterms:created>
  <dcterms:modified xsi:type="dcterms:W3CDTF">2022-05-03T19:42:00Z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