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06E3A">
        <w:rPr>
          <w:sz w:val="24"/>
          <w:szCs w:val="24"/>
        </w:rPr>
        <w:t>ΘΕΜΑ 2</w:t>
      </w:r>
    </w:p>
    <w:p w:rsidR="00B40A56" w:rsidRDefault="00B40A56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Αν έχεις τη</w:t>
      </w:r>
      <w:r w:rsidR="00D22AAF" w:rsidRPr="00B40A56">
        <w:rPr>
          <w:sz w:val="24"/>
          <w:szCs w:val="24"/>
        </w:rPr>
        <w:t xml:space="preserve"> συνάρτηση</w:t>
      </w:r>
      <w:r w:rsidRPr="00B40A5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+1</m:t>
        </m:r>
      </m:oMath>
      <w:r w:rsidRPr="00B40A56">
        <w:t xml:space="preserve">, </w:t>
      </w:r>
      <m:oMath>
        <m:r>
          <m:rPr>
            <m:sty m:val="p"/>
          </m:rPr>
          <w:rPr>
            <w:rFonts w:ascii="Cambria Math" w:hAnsi="Cambria Math"/>
            <w:lang w:val="en-US"/>
          </w:rPr>
          <m:t>x</m:t>
        </m:r>
        <m:r>
          <m:rPr>
            <m:scr m:val="double-struck"/>
            <m:sty m:val="p"/>
          </m:rPr>
          <w:rPr>
            <w:rFonts w:ascii="Cambria Math" w:hAnsi="Cambria Math"/>
          </w:rPr>
          <m:t>∈R</m:t>
        </m:r>
      </m:oMath>
      <w:r>
        <w:rPr>
          <w:sz w:val="24"/>
          <w:szCs w:val="24"/>
        </w:rPr>
        <w:t>, τότε:</w:t>
      </w:r>
    </w:p>
    <w:p w:rsidR="00D22AAF" w:rsidRPr="00B40A56" w:rsidRDefault="00D22AAF" w:rsidP="00B40A56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B40A56">
        <w:rPr>
          <w:sz w:val="24"/>
          <w:szCs w:val="24"/>
        </w:rPr>
        <w:t xml:space="preserve">α) Να </w:t>
      </w:r>
      <w:r w:rsidR="00B40A56" w:rsidRPr="00B40A56">
        <w:rPr>
          <w:sz w:val="24"/>
          <w:szCs w:val="24"/>
        </w:rPr>
        <w:t>σκεφτείς και να αποφασίσεις</w:t>
      </w:r>
      <w:r w:rsidRPr="00B40A56">
        <w:rPr>
          <w:sz w:val="24"/>
          <w:szCs w:val="24"/>
        </w:rPr>
        <w:t xml:space="preserve"> ποιος από τους αριθμούς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f(-2)</m:t>
        </m:r>
      </m:oMath>
      <w:r w:rsidRPr="00B40A56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f(1)</m:t>
        </m:r>
      </m:oMath>
      <w:r w:rsidRPr="00B40A56">
        <w:rPr>
          <w:sz w:val="24"/>
          <w:szCs w:val="24"/>
        </w:rPr>
        <w:t xml:space="preserve"> είναι μεγαλύτερος.</w:t>
      </w:r>
    </w:p>
    <w:p w:rsidR="00606E3A" w:rsidRPr="00B40A56" w:rsidRDefault="00606E3A" w:rsidP="00606E3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B40A56">
        <w:rPr>
          <w:sz w:val="24"/>
          <w:szCs w:val="24"/>
        </w:rPr>
        <w:t>(Μονάδες 12)</w:t>
      </w:r>
    </w:p>
    <w:p w:rsidR="00D22AAF" w:rsidRPr="00B40A56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B40A56">
        <w:rPr>
          <w:sz w:val="24"/>
          <w:szCs w:val="24"/>
        </w:rPr>
        <w:t>β) Να λύσ</w:t>
      </w:r>
      <w:r w:rsidR="00B40A56">
        <w:rPr>
          <w:sz w:val="24"/>
          <w:szCs w:val="24"/>
        </w:rPr>
        <w:t>εις</w:t>
      </w:r>
      <w:bookmarkStart w:id="0" w:name="_GoBack"/>
      <w:bookmarkEnd w:id="0"/>
      <w:r w:rsidRPr="00B40A56">
        <w:rPr>
          <w:sz w:val="24"/>
          <w:szCs w:val="24"/>
        </w:rPr>
        <w:t xml:space="preserve"> την εξίσωση</w:t>
      </w:r>
      <w:r w:rsidR="00B40A56" w:rsidRPr="00B40A5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=f(1)</m:t>
        </m:r>
      </m:oMath>
      <w:r w:rsidRPr="00B40A56">
        <w:rPr>
          <w:sz w:val="24"/>
          <w:szCs w:val="24"/>
        </w:rPr>
        <w:t>.</w:t>
      </w:r>
    </w:p>
    <w:p w:rsidR="00606E3A" w:rsidRPr="00606E3A" w:rsidRDefault="00606E3A" w:rsidP="00606E3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:rsidR="00606E3A" w:rsidRDefault="00606E3A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</w:p>
    <w:p w:rsidR="00BC6875" w:rsidRPr="00606E3A" w:rsidRDefault="00BC6875">
      <w:pPr>
        <w:rPr>
          <w:sz w:val="24"/>
          <w:szCs w:val="24"/>
        </w:rPr>
      </w:pPr>
    </w:p>
    <w:sectPr w:rsidR="00BC6875" w:rsidRPr="00606E3A" w:rsidSect="00606E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46"/>
    <w:rsid w:val="001049AE"/>
    <w:rsid w:val="00172B97"/>
    <w:rsid w:val="003B58F7"/>
    <w:rsid w:val="005F6978"/>
    <w:rsid w:val="00606E3A"/>
    <w:rsid w:val="0063194A"/>
    <w:rsid w:val="007E215B"/>
    <w:rsid w:val="00807280"/>
    <w:rsid w:val="009F55C2"/>
    <w:rsid w:val="00B31687"/>
    <w:rsid w:val="00B40A56"/>
    <w:rsid w:val="00B66207"/>
    <w:rsid w:val="00BA307B"/>
    <w:rsid w:val="00BC6875"/>
    <w:rsid w:val="00C605F6"/>
    <w:rsid w:val="00D12E46"/>
    <w:rsid w:val="00D2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6F11"/>
  <w15:chartTrackingRefBased/>
  <w15:docId w15:val="{40A46ABD-29F5-4667-836B-24816559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AA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40A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user23</cp:lastModifiedBy>
  <cp:revision>3</cp:revision>
  <dcterms:created xsi:type="dcterms:W3CDTF">2023-04-24T07:34:00Z</dcterms:created>
  <dcterms:modified xsi:type="dcterms:W3CDTF">2023-04-24T08:10:00Z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