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C06F06" w14:textId="712D31C2" w:rsidR="003E3305" w:rsidRDefault="00967218" w:rsidP="00402A8A">
      <w:pPr>
        <w:shd w:val="clear" w:color="auto" w:fill="FFFFFF"/>
        <w:spacing w:line="360" w:lineRule="auto"/>
        <w:rPr>
          <w:rFonts w:eastAsiaTheme="minorEastAsia" w:cstheme="minorHAnsi"/>
          <w:b/>
          <w:color w:val="221E1F"/>
          <w:lang w:eastAsia="en-GB"/>
        </w:rPr>
      </w:pPr>
      <w:r>
        <w:rPr>
          <w:rFonts w:eastAsiaTheme="minorEastAsia" w:cstheme="minorHAnsi"/>
          <w:noProof/>
          <w:color w:val="221E1F"/>
          <w:lang w:eastAsia="el-GR"/>
        </w:rPr>
        <w:drawing>
          <wp:anchor distT="0" distB="0" distL="114300" distR="114300" simplePos="0" relativeHeight="251658240" behindDoc="1" locked="0" layoutInCell="1" allowOverlap="1" wp14:anchorId="4386CA51" wp14:editId="28D0E971">
            <wp:simplePos x="0" y="0"/>
            <wp:positionH relativeFrom="column">
              <wp:posOffset>-610870</wp:posOffset>
            </wp:positionH>
            <wp:positionV relativeFrom="paragraph">
              <wp:posOffset>171550</wp:posOffset>
            </wp:positionV>
            <wp:extent cx="6922498" cy="8804101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Θύρα σκηνικού θεάτρου Λύση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2498" cy="88041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2A8A" w:rsidRPr="00402A8A">
        <w:rPr>
          <w:rFonts w:eastAsiaTheme="minorEastAsia" w:cstheme="minorHAnsi"/>
          <w:b/>
          <w:color w:val="221E1F"/>
          <w:lang w:eastAsia="en-GB"/>
        </w:rPr>
        <w:t>ΛΥΣΗ</w:t>
      </w:r>
      <w:r w:rsidR="005E1EAE" w:rsidRPr="00402A8A">
        <w:rPr>
          <w:rFonts w:eastAsiaTheme="minorEastAsia" w:cstheme="minorHAnsi"/>
          <w:b/>
          <w:color w:val="221E1F"/>
          <w:lang w:eastAsia="en-GB"/>
        </w:rPr>
        <w:t> </w:t>
      </w:r>
      <w:bookmarkStart w:id="0" w:name="_GoBack"/>
      <w:bookmarkEnd w:id="0"/>
    </w:p>
    <w:p w14:paraId="635A3B99" w14:textId="721A2C95" w:rsidR="008A0E8D" w:rsidRDefault="008A0E8D" w:rsidP="008A0E8D">
      <w:pPr>
        <w:ind w:firstLine="720"/>
        <w:rPr>
          <w:rFonts w:eastAsiaTheme="minorEastAsia" w:cstheme="minorHAnsi"/>
          <w:noProof/>
          <w:color w:val="221E1F"/>
          <w:lang w:eastAsia="el-GR"/>
        </w:rPr>
      </w:pPr>
    </w:p>
    <w:p w14:paraId="5B7C0B42" w14:textId="7C679505" w:rsidR="008A0E8D" w:rsidRDefault="008A0E8D" w:rsidP="008A0E8D">
      <w:pPr>
        <w:rPr>
          <w:rFonts w:eastAsiaTheme="minorEastAsia" w:cstheme="minorHAnsi"/>
          <w:lang w:eastAsia="el-GR"/>
        </w:rPr>
      </w:pPr>
    </w:p>
    <w:p w14:paraId="6E1CCCBF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2CC5954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3D11546B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267B152E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E562507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02B399A2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54C1627D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544F745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452F6F26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5B981BE3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4B191EE3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5528280A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6CD3D705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38FD3EBA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79BD6A8D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06BD2874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36C3767C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73F15B42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76C673A0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066424F4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B6E66A2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BCB173B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16A5C40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6921BEB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56EE695C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074EDA1D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2EFFE9C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60793CB8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7D6022FC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4BD3AF80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2CCCE1EB" w14:textId="13008D41" w:rsidR="008A0E8D" w:rsidRDefault="008A0E8D" w:rsidP="008A0E8D">
      <w:pPr>
        <w:rPr>
          <w:rFonts w:eastAsiaTheme="minorEastAsia" w:cstheme="minorHAnsi"/>
          <w:lang w:eastAsia="el-GR"/>
        </w:rPr>
      </w:pPr>
    </w:p>
    <w:p w14:paraId="5F36562D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737C298" w14:textId="4294F85B" w:rsidR="008A0E8D" w:rsidRDefault="008A0E8D" w:rsidP="008A0E8D">
      <w:pPr>
        <w:rPr>
          <w:rFonts w:eastAsiaTheme="minorEastAsia" w:cstheme="minorHAnsi"/>
          <w:lang w:eastAsia="el-GR"/>
        </w:rPr>
      </w:pPr>
    </w:p>
    <w:p w14:paraId="13E9C701" w14:textId="5E49395D" w:rsidR="002604A8" w:rsidRPr="00402A8A" w:rsidRDefault="008A0E8D" w:rsidP="008A0E8D">
      <w:pPr>
        <w:tabs>
          <w:tab w:val="left" w:pos="2280"/>
        </w:tabs>
        <w:rPr>
          <w:rFonts w:eastAsiaTheme="minorEastAsia" w:cstheme="minorHAnsi"/>
          <w:color w:val="221E1F"/>
          <w:lang w:eastAsia="en-GB"/>
        </w:rPr>
      </w:pPr>
      <w:r>
        <w:rPr>
          <w:rFonts w:eastAsiaTheme="minorEastAsia" w:cstheme="minorHAnsi"/>
          <w:lang w:eastAsia="el-GR"/>
        </w:rPr>
        <w:tab/>
      </w:r>
    </w:p>
    <w:sectPr w:rsidR="002604A8" w:rsidRPr="00402A8A" w:rsidSect="00E27349">
      <w:headerReference w:type="default" r:id="rId8"/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DB56CD" w14:textId="77777777" w:rsidR="006026FE" w:rsidRDefault="006026FE" w:rsidP="006026FE">
      <w:r>
        <w:separator/>
      </w:r>
    </w:p>
  </w:endnote>
  <w:endnote w:type="continuationSeparator" w:id="0">
    <w:p w14:paraId="1106F504" w14:textId="77777777" w:rsidR="006026FE" w:rsidRDefault="006026FE" w:rsidP="0060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A1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A1"/>
    <w:family w:val="swiss"/>
    <w:pitch w:val="variable"/>
    <w:sig w:usb0="E0000AFF" w:usb1="00007843" w:usb2="00000001" w:usb3="00000000" w:csb0="000001B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879B5B" w14:textId="77777777" w:rsidR="006026FE" w:rsidRDefault="006026FE" w:rsidP="006026FE">
      <w:r>
        <w:separator/>
      </w:r>
    </w:p>
  </w:footnote>
  <w:footnote w:type="continuationSeparator" w:id="0">
    <w:p w14:paraId="5B10A6F6" w14:textId="77777777" w:rsidR="006026FE" w:rsidRDefault="006026FE" w:rsidP="006026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05D0B" w14:textId="3C059162" w:rsidR="006026FE" w:rsidRDefault="006026FE">
    <w:pPr>
      <w:pStyle w:val="Header"/>
      <w:jc w:val="right"/>
    </w:pPr>
    <w:r>
      <w:t xml:space="preserve">Σελίδα </w:t>
    </w:r>
    <w:sdt>
      <w:sdtPr>
        <w:id w:val="133711200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7218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14:paraId="3727B153" w14:textId="77777777" w:rsidR="006026FE" w:rsidRDefault="006026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F0C3A"/>
    <w:multiLevelType w:val="hybridMultilevel"/>
    <w:tmpl w:val="684A6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D2713"/>
    <w:multiLevelType w:val="hybridMultilevel"/>
    <w:tmpl w:val="6520F3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00FEB"/>
    <w:multiLevelType w:val="multilevel"/>
    <w:tmpl w:val="61B0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600930"/>
    <w:multiLevelType w:val="hybridMultilevel"/>
    <w:tmpl w:val="006ECB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49"/>
    <w:rsid w:val="0003021E"/>
    <w:rsid w:val="00062FC7"/>
    <w:rsid w:val="000636F3"/>
    <w:rsid w:val="00072517"/>
    <w:rsid w:val="000725D6"/>
    <w:rsid w:val="000730F6"/>
    <w:rsid w:val="0009246C"/>
    <w:rsid w:val="000C60A1"/>
    <w:rsid w:val="000D593F"/>
    <w:rsid w:val="000F09D1"/>
    <w:rsid w:val="00101D3B"/>
    <w:rsid w:val="00110AD0"/>
    <w:rsid w:val="0012445F"/>
    <w:rsid w:val="001300C7"/>
    <w:rsid w:val="001614FB"/>
    <w:rsid w:val="00195D7B"/>
    <w:rsid w:val="001B02CD"/>
    <w:rsid w:val="001B693A"/>
    <w:rsid w:val="001C3C16"/>
    <w:rsid w:val="001C4B48"/>
    <w:rsid w:val="001D1B3A"/>
    <w:rsid w:val="001E5B71"/>
    <w:rsid w:val="00211DC0"/>
    <w:rsid w:val="002604A8"/>
    <w:rsid w:val="00261AFB"/>
    <w:rsid w:val="00276DF4"/>
    <w:rsid w:val="00281610"/>
    <w:rsid w:val="00281E46"/>
    <w:rsid w:val="00283554"/>
    <w:rsid w:val="00287876"/>
    <w:rsid w:val="00291595"/>
    <w:rsid w:val="002A1569"/>
    <w:rsid w:val="002A4003"/>
    <w:rsid w:val="002B0A1C"/>
    <w:rsid w:val="002B6A12"/>
    <w:rsid w:val="002C22C4"/>
    <w:rsid w:val="002D374C"/>
    <w:rsid w:val="003267AB"/>
    <w:rsid w:val="00326FAC"/>
    <w:rsid w:val="00327DE3"/>
    <w:rsid w:val="00332227"/>
    <w:rsid w:val="00340628"/>
    <w:rsid w:val="003428B3"/>
    <w:rsid w:val="00346CEE"/>
    <w:rsid w:val="003507AC"/>
    <w:rsid w:val="0035290B"/>
    <w:rsid w:val="00354A96"/>
    <w:rsid w:val="00361F93"/>
    <w:rsid w:val="0037788E"/>
    <w:rsid w:val="00380F94"/>
    <w:rsid w:val="00384F23"/>
    <w:rsid w:val="00386EA8"/>
    <w:rsid w:val="003964D4"/>
    <w:rsid w:val="003C540E"/>
    <w:rsid w:val="003D4EB1"/>
    <w:rsid w:val="003D7456"/>
    <w:rsid w:val="003E3305"/>
    <w:rsid w:val="00402A8A"/>
    <w:rsid w:val="00421877"/>
    <w:rsid w:val="00430429"/>
    <w:rsid w:val="00433F09"/>
    <w:rsid w:val="00436C7F"/>
    <w:rsid w:val="004614EB"/>
    <w:rsid w:val="00467202"/>
    <w:rsid w:val="00476515"/>
    <w:rsid w:val="004C0120"/>
    <w:rsid w:val="004F160D"/>
    <w:rsid w:val="004F54DB"/>
    <w:rsid w:val="005001B5"/>
    <w:rsid w:val="00500A30"/>
    <w:rsid w:val="005037B7"/>
    <w:rsid w:val="00514A7A"/>
    <w:rsid w:val="00532950"/>
    <w:rsid w:val="00535F6B"/>
    <w:rsid w:val="00536D64"/>
    <w:rsid w:val="0055575F"/>
    <w:rsid w:val="00556950"/>
    <w:rsid w:val="00583EB9"/>
    <w:rsid w:val="00590627"/>
    <w:rsid w:val="005C1758"/>
    <w:rsid w:val="005D7C05"/>
    <w:rsid w:val="005E1C15"/>
    <w:rsid w:val="005E1EAE"/>
    <w:rsid w:val="005E692D"/>
    <w:rsid w:val="006018FC"/>
    <w:rsid w:val="006026FE"/>
    <w:rsid w:val="00604ABD"/>
    <w:rsid w:val="0061446B"/>
    <w:rsid w:val="006151D7"/>
    <w:rsid w:val="0062593A"/>
    <w:rsid w:val="00627FC1"/>
    <w:rsid w:val="00635B22"/>
    <w:rsid w:val="00653BD4"/>
    <w:rsid w:val="006577E9"/>
    <w:rsid w:val="00670A21"/>
    <w:rsid w:val="006829A3"/>
    <w:rsid w:val="006B2428"/>
    <w:rsid w:val="006D35F0"/>
    <w:rsid w:val="006F4B5B"/>
    <w:rsid w:val="00703C83"/>
    <w:rsid w:val="007216D0"/>
    <w:rsid w:val="007368C3"/>
    <w:rsid w:val="0074408F"/>
    <w:rsid w:val="007500C9"/>
    <w:rsid w:val="00761265"/>
    <w:rsid w:val="007654E8"/>
    <w:rsid w:val="00767E38"/>
    <w:rsid w:val="00780FFA"/>
    <w:rsid w:val="00783551"/>
    <w:rsid w:val="007A6780"/>
    <w:rsid w:val="007B474D"/>
    <w:rsid w:val="007E391C"/>
    <w:rsid w:val="007E734C"/>
    <w:rsid w:val="007F508D"/>
    <w:rsid w:val="0080703C"/>
    <w:rsid w:val="00835E7E"/>
    <w:rsid w:val="008517EA"/>
    <w:rsid w:val="008724AB"/>
    <w:rsid w:val="00874C6C"/>
    <w:rsid w:val="008869E4"/>
    <w:rsid w:val="00887BEB"/>
    <w:rsid w:val="0089587F"/>
    <w:rsid w:val="008965E4"/>
    <w:rsid w:val="008A0E8D"/>
    <w:rsid w:val="008A5738"/>
    <w:rsid w:val="008B74C2"/>
    <w:rsid w:val="008C0DD3"/>
    <w:rsid w:val="008C7792"/>
    <w:rsid w:val="008F6C84"/>
    <w:rsid w:val="0090783F"/>
    <w:rsid w:val="00941CA4"/>
    <w:rsid w:val="00967218"/>
    <w:rsid w:val="00991643"/>
    <w:rsid w:val="009D49A1"/>
    <w:rsid w:val="009E009E"/>
    <w:rsid w:val="009E6553"/>
    <w:rsid w:val="009F29C9"/>
    <w:rsid w:val="009F3551"/>
    <w:rsid w:val="009F3BA4"/>
    <w:rsid w:val="00A027F8"/>
    <w:rsid w:val="00A1418D"/>
    <w:rsid w:val="00A15DF9"/>
    <w:rsid w:val="00A56216"/>
    <w:rsid w:val="00A82873"/>
    <w:rsid w:val="00A8368A"/>
    <w:rsid w:val="00A862EA"/>
    <w:rsid w:val="00A928AB"/>
    <w:rsid w:val="00AA0533"/>
    <w:rsid w:val="00AB4513"/>
    <w:rsid w:val="00AC4589"/>
    <w:rsid w:val="00AC7FFE"/>
    <w:rsid w:val="00AD6240"/>
    <w:rsid w:val="00B04B9B"/>
    <w:rsid w:val="00B1588A"/>
    <w:rsid w:val="00B3183B"/>
    <w:rsid w:val="00B477BB"/>
    <w:rsid w:val="00B5318F"/>
    <w:rsid w:val="00B537F1"/>
    <w:rsid w:val="00B5459E"/>
    <w:rsid w:val="00BB75B2"/>
    <w:rsid w:val="00BC4D90"/>
    <w:rsid w:val="00BC560E"/>
    <w:rsid w:val="00BF01C2"/>
    <w:rsid w:val="00C01A8A"/>
    <w:rsid w:val="00C34003"/>
    <w:rsid w:val="00C36C05"/>
    <w:rsid w:val="00C37D6F"/>
    <w:rsid w:val="00C444EC"/>
    <w:rsid w:val="00C716C0"/>
    <w:rsid w:val="00C75086"/>
    <w:rsid w:val="00C82B69"/>
    <w:rsid w:val="00C82CE0"/>
    <w:rsid w:val="00C84D09"/>
    <w:rsid w:val="00CA5225"/>
    <w:rsid w:val="00CA7200"/>
    <w:rsid w:val="00CF6A07"/>
    <w:rsid w:val="00D1556B"/>
    <w:rsid w:val="00D407FA"/>
    <w:rsid w:val="00D5184A"/>
    <w:rsid w:val="00D63447"/>
    <w:rsid w:val="00D82B65"/>
    <w:rsid w:val="00DC163E"/>
    <w:rsid w:val="00DC1AC5"/>
    <w:rsid w:val="00DC39A4"/>
    <w:rsid w:val="00DC5F05"/>
    <w:rsid w:val="00DE4F9A"/>
    <w:rsid w:val="00DE63C7"/>
    <w:rsid w:val="00DF3A65"/>
    <w:rsid w:val="00DF5EA3"/>
    <w:rsid w:val="00E01771"/>
    <w:rsid w:val="00E02916"/>
    <w:rsid w:val="00E220A5"/>
    <w:rsid w:val="00E27349"/>
    <w:rsid w:val="00E327B1"/>
    <w:rsid w:val="00E46258"/>
    <w:rsid w:val="00E472FC"/>
    <w:rsid w:val="00E50281"/>
    <w:rsid w:val="00E57A70"/>
    <w:rsid w:val="00E722B3"/>
    <w:rsid w:val="00E8622D"/>
    <w:rsid w:val="00E91771"/>
    <w:rsid w:val="00EF18DF"/>
    <w:rsid w:val="00F26624"/>
    <w:rsid w:val="00F2680E"/>
    <w:rsid w:val="00F329A4"/>
    <w:rsid w:val="00F35018"/>
    <w:rsid w:val="00F378D9"/>
    <w:rsid w:val="00F40708"/>
    <w:rsid w:val="00F5398F"/>
    <w:rsid w:val="00F64914"/>
    <w:rsid w:val="00F81410"/>
    <w:rsid w:val="00F95FBC"/>
    <w:rsid w:val="00FA671C"/>
    <w:rsid w:val="00FB031A"/>
    <w:rsid w:val="00FC69C0"/>
    <w:rsid w:val="00FD7162"/>
    <w:rsid w:val="00FE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98F4E"/>
  <w15:chartTrackingRefBased/>
  <w15:docId w15:val="{40B04C1C-6989-D543-A607-94446307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27349"/>
    <w:pPr>
      <w:widowControl w:val="0"/>
      <w:autoSpaceDE w:val="0"/>
      <w:autoSpaceDN w:val="0"/>
      <w:adjustRightInd w:val="0"/>
    </w:pPr>
    <w:rPr>
      <w:rFonts w:ascii="Minion Pro" w:eastAsiaTheme="minorEastAsia" w:hAnsi="Minion Pro" w:cs="Minion Pro"/>
      <w:color w:val="000000"/>
      <w:lang w:val="en-GB" w:eastAsia="en-GB"/>
    </w:rPr>
  </w:style>
  <w:style w:type="paragraph" w:customStyle="1" w:styleId="CM1">
    <w:name w:val="CM1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E27349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NoParagraphStyle">
    <w:name w:val="[No Paragraph Style]"/>
    <w:rsid w:val="00261AFB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 w:cs="Arial"/>
      <w:color w:val="000000"/>
      <w:lang w:val="en-US"/>
    </w:rPr>
  </w:style>
  <w:style w:type="paragraph" w:customStyle="1" w:styleId="BasicParagraph">
    <w:name w:val="[Basic Paragraph]"/>
    <w:basedOn w:val="NoParagraphStyle"/>
    <w:uiPriority w:val="99"/>
    <w:rsid w:val="00261AFB"/>
  </w:style>
  <w:style w:type="paragraph" w:styleId="Header">
    <w:name w:val="header"/>
    <w:basedOn w:val="Normal"/>
    <w:link w:val="Head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26FE"/>
  </w:style>
  <w:style w:type="paragraph" w:styleId="Footer">
    <w:name w:val="footer"/>
    <w:basedOn w:val="Normal"/>
    <w:link w:val="Foot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26FE"/>
  </w:style>
  <w:style w:type="paragraph" w:styleId="ListParagraph">
    <w:name w:val="List Paragraph"/>
    <w:basedOn w:val="Normal"/>
    <w:uiPriority w:val="34"/>
    <w:qFormat/>
    <w:rsid w:val="005E1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IEK</cp:lastModifiedBy>
  <cp:revision>4</cp:revision>
  <dcterms:created xsi:type="dcterms:W3CDTF">2022-04-17T03:21:00Z</dcterms:created>
  <dcterms:modified xsi:type="dcterms:W3CDTF">2022-04-17T14:31:00Z</dcterms:modified>
</cp:coreProperties>
</file>