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42E5" w14:textId="77777777" w:rsidR="00C028F8" w:rsidRPr="00DB0C1C" w:rsidRDefault="00C028F8" w:rsidP="00C028F8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DB0C1C">
        <w:rPr>
          <w:rFonts w:asciiTheme="minorHAnsi" w:hAnsiTheme="minorHAnsi" w:cstheme="minorHAnsi"/>
          <w:b/>
          <w:sz w:val="24"/>
          <w:szCs w:val="24"/>
        </w:rPr>
        <w:t>Ενδεικτικές απαντήσεις</w:t>
      </w:r>
    </w:p>
    <w:p w14:paraId="0E36412B" w14:textId="4BD57661" w:rsidR="00C028F8" w:rsidRPr="00C028F8" w:rsidRDefault="00C028F8" w:rsidP="00C028F8">
      <w:pPr>
        <w:spacing w:after="0" w:line="360" w:lineRule="auto"/>
        <w:ind w:left="0" w:firstLine="0"/>
        <w:rPr>
          <w:rFonts w:asciiTheme="minorHAnsi" w:hAnsiTheme="minorHAnsi" w:cstheme="minorHAnsi"/>
          <w:b/>
          <w:bCs/>
          <w:sz w:val="24"/>
          <w:szCs w:val="24"/>
        </w:rPr>
      </w:pPr>
      <w:r w:rsidRPr="00C028F8">
        <w:rPr>
          <w:rFonts w:asciiTheme="minorHAnsi" w:hAnsiTheme="minorHAnsi" w:cstheme="minorHAnsi"/>
          <w:b/>
          <w:bCs/>
          <w:sz w:val="24"/>
          <w:szCs w:val="24"/>
        </w:rPr>
        <w:t>2.1</w:t>
      </w:r>
    </w:p>
    <w:p w14:paraId="6300D163" w14:textId="6C58C75C" w:rsidR="00C028F8" w:rsidRPr="00C028F8" w:rsidRDefault="00C028F8" w:rsidP="00C028F8">
      <w:pPr>
        <w:spacing w:after="0" w:line="360" w:lineRule="auto"/>
        <w:ind w:left="0"/>
        <w:rPr>
          <w:rFonts w:asciiTheme="minorHAnsi" w:hAnsiTheme="minorHAnsi" w:cstheme="minorHAnsi"/>
          <w:sz w:val="24"/>
          <w:szCs w:val="24"/>
        </w:rPr>
      </w:pPr>
      <w:r w:rsidRPr="00DB0C1C">
        <w:rPr>
          <w:rFonts w:asciiTheme="minorHAnsi" w:hAnsiTheme="minorHAnsi" w:cstheme="minorHAnsi"/>
          <w:b/>
          <w:sz w:val="24"/>
          <w:szCs w:val="24"/>
        </w:rPr>
        <w:t>α</w:t>
      </w:r>
      <w:r w:rsidRPr="00C028F8">
        <w:rPr>
          <w:rFonts w:asciiTheme="minorHAnsi" w:hAnsiTheme="minorHAnsi" w:cstheme="minorHAnsi"/>
          <w:b/>
          <w:sz w:val="24"/>
          <w:szCs w:val="24"/>
        </w:rPr>
        <w:t>)</w:t>
      </w:r>
      <w:r>
        <w:rPr>
          <w:rFonts w:asciiTheme="minorHAnsi" w:hAnsiTheme="minorHAnsi" w:cstheme="minorHAnsi"/>
          <w:sz w:val="24"/>
          <w:szCs w:val="24"/>
        </w:rPr>
        <w:t xml:space="preserve"> Ο ατομικός αριθμός είναι ίσος με τον αριθμό των πρωτονίων στον πυρήνα ενός ατόμου. Επομένως, αφού ο ατομικός αριθμός ισούται με 8, ο αριθμός των πρωτονίων στον πυρήνα του ατόμου θα είναι 8.</w:t>
      </w:r>
    </w:p>
    <w:p w14:paraId="316DB7F7" w14:textId="7A5214AA" w:rsidR="00C028F8" w:rsidRPr="00C028F8" w:rsidRDefault="00C028F8" w:rsidP="00C028F8">
      <w:pPr>
        <w:spacing w:after="0" w:line="360" w:lineRule="auto"/>
        <w:ind w:left="0"/>
        <w:rPr>
          <w:rFonts w:asciiTheme="minorHAnsi" w:hAnsiTheme="minorHAnsi" w:cstheme="minorHAnsi"/>
          <w:bCs/>
          <w:sz w:val="24"/>
          <w:szCs w:val="24"/>
        </w:rPr>
      </w:pPr>
      <w:r w:rsidRPr="00DB0C1C">
        <w:rPr>
          <w:rFonts w:asciiTheme="minorHAnsi" w:hAnsiTheme="minorHAnsi" w:cstheme="minorHAnsi"/>
          <w:b/>
          <w:sz w:val="24"/>
          <w:szCs w:val="24"/>
        </w:rPr>
        <w:t>β)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028F8">
        <w:rPr>
          <w:rFonts w:asciiTheme="minorHAnsi" w:hAnsiTheme="minorHAnsi" w:cstheme="minorHAnsi"/>
          <w:bCs/>
          <w:sz w:val="24"/>
          <w:szCs w:val="24"/>
        </w:rPr>
        <w:t>Σε ένα ουδέτερο άτομο</w:t>
      </w:r>
      <w:r w:rsidR="002F4ADB">
        <w:rPr>
          <w:rFonts w:asciiTheme="minorHAnsi" w:hAnsiTheme="minorHAnsi" w:cstheme="minorHAnsi"/>
          <w:bCs/>
          <w:sz w:val="24"/>
          <w:szCs w:val="24"/>
        </w:rPr>
        <w:t>,</w:t>
      </w:r>
      <w:r w:rsidRPr="00C028F8">
        <w:rPr>
          <w:rFonts w:asciiTheme="minorHAnsi" w:hAnsiTheme="minorHAnsi" w:cstheme="minorHAnsi"/>
          <w:bCs/>
          <w:sz w:val="24"/>
          <w:szCs w:val="24"/>
        </w:rPr>
        <w:t xml:space="preserve"> ο αριθμός των πρωτονίων είναι ίσος με τον αριθμό των ηλεκτρονίων.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C028F8">
        <w:rPr>
          <w:rFonts w:asciiTheme="minorHAnsi" w:hAnsiTheme="minorHAnsi" w:cstheme="minorHAnsi"/>
          <w:bCs/>
          <w:sz w:val="24"/>
          <w:szCs w:val="24"/>
        </w:rPr>
        <w:t>Επομένως τα ηλεκτρόνια θα είναι ίσα με τα πρωτόνια, δηλαδή ίσα με 8.</w:t>
      </w:r>
    </w:p>
    <w:p w14:paraId="06C3040A" w14:textId="77777777" w:rsidR="00C028F8" w:rsidRPr="00DB0C1C" w:rsidRDefault="00C028F8" w:rsidP="00C028F8">
      <w:pPr>
        <w:spacing w:after="0" w:line="360" w:lineRule="auto"/>
        <w:ind w:left="0" w:firstLine="0"/>
        <w:rPr>
          <w:rFonts w:asciiTheme="minorHAnsi" w:hAnsiTheme="minorHAnsi" w:cstheme="minorHAnsi"/>
          <w:bCs/>
          <w:sz w:val="24"/>
          <w:szCs w:val="24"/>
        </w:rPr>
      </w:pPr>
    </w:p>
    <w:p w14:paraId="027EB99F" w14:textId="572B389C" w:rsidR="00C028F8" w:rsidRPr="00DB0C1C" w:rsidRDefault="00C028F8" w:rsidP="00C028F8">
      <w:pPr>
        <w:spacing w:after="0" w:line="360" w:lineRule="auto"/>
        <w:ind w:left="0" w:firstLine="0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DB0C1C">
        <w:rPr>
          <w:rFonts w:asciiTheme="minorHAnsi" w:eastAsia="Times New Roman" w:hAnsiTheme="minorHAnsi" w:cstheme="minorHAnsi"/>
          <w:b/>
          <w:bCs/>
          <w:sz w:val="24"/>
          <w:szCs w:val="24"/>
        </w:rPr>
        <w:t>2.2</w:t>
      </w:r>
    </w:p>
    <w:p w14:paraId="2CE3B8E7" w14:textId="2936E79F" w:rsidR="00C028F8" w:rsidRPr="000D7173" w:rsidRDefault="00C028F8" w:rsidP="00C028F8">
      <w:pPr>
        <w:spacing w:after="0" w:line="36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Ο μαζικός αριθμός ενός ατόμου είναι ίσος με το άθροισμα των πρωτονίων και των νετρονίων. Αφού τα πρωτόνια είναι ίσα με 8 και τα νετρόνια ίσα με 8, ο μαζικός αριθμός θα είναι ίσος με </w:t>
      </w:r>
      <w:r w:rsidR="008F658F">
        <w:rPr>
          <w:rFonts w:asciiTheme="minorHAnsi" w:eastAsia="Times New Roman" w:hAnsiTheme="minorHAnsi" w:cstheme="minorHAnsi"/>
          <w:sz w:val="24"/>
          <w:szCs w:val="24"/>
        </w:rPr>
        <w:t xml:space="preserve">8 + 8 = </w:t>
      </w:r>
      <w:r>
        <w:rPr>
          <w:rFonts w:asciiTheme="minorHAnsi" w:eastAsia="Times New Roman" w:hAnsiTheme="minorHAnsi" w:cstheme="minorHAnsi"/>
          <w:sz w:val="24"/>
          <w:szCs w:val="24"/>
        </w:rPr>
        <w:t>16.</w:t>
      </w:r>
    </w:p>
    <w:sectPr w:rsidR="00C028F8" w:rsidRPr="000D7173" w:rsidSect="000237E9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78B"/>
    <w:rsid w:val="000237E9"/>
    <w:rsid w:val="000D7173"/>
    <w:rsid w:val="001108E2"/>
    <w:rsid w:val="001D34B0"/>
    <w:rsid w:val="002017B7"/>
    <w:rsid w:val="00284CA2"/>
    <w:rsid w:val="002B42F7"/>
    <w:rsid w:val="002F4ADB"/>
    <w:rsid w:val="003745C6"/>
    <w:rsid w:val="0047078B"/>
    <w:rsid w:val="004A6D43"/>
    <w:rsid w:val="006179ED"/>
    <w:rsid w:val="006802C3"/>
    <w:rsid w:val="0079302A"/>
    <w:rsid w:val="008F658F"/>
    <w:rsid w:val="00907E82"/>
    <w:rsid w:val="009B5F45"/>
    <w:rsid w:val="00A56F06"/>
    <w:rsid w:val="00AA3DEC"/>
    <w:rsid w:val="00AC191C"/>
    <w:rsid w:val="00AC5802"/>
    <w:rsid w:val="00B36EB2"/>
    <w:rsid w:val="00BF4D35"/>
    <w:rsid w:val="00C028F8"/>
    <w:rsid w:val="00C51DA3"/>
    <w:rsid w:val="00D55EC8"/>
    <w:rsid w:val="00DE6C2F"/>
    <w:rsid w:val="00F245D4"/>
    <w:rsid w:val="00FA0029"/>
    <w:rsid w:val="00FF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13CE"/>
  <w15:docId w15:val="{848DE512-BE2B-4A0D-BC5E-82B89C06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ahoma" w:eastAsia="Tahoma" w:hAnsi="Tahoma" w:cs="Tahoma"/>
      <w:b/>
      <w:color w:val="000000"/>
      <w:sz w:val="28"/>
    </w:rPr>
  </w:style>
  <w:style w:type="table" w:customStyle="1" w:styleId="TableGrid">
    <w:name w:val="TableGrid"/>
    <w:rsid w:val="0079302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Θέμα 2ο  </vt:lpstr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 hro</dc:creator>
  <cp:keywords/>
  <cp:lastModifiedBy>Maria Vlassi</cp:lastModifiedBy>
  <cp:revision>11</cp:revision>
  <dcterms:created xsi:type="dcterms:W3CDTF">2022-02-14T15:16:00Z</dcterms:created>
  <dcterms:modified xsi:type="dcterms:W3CDTF">2022-02-14T15:37:00Z</dcterms:modified>
</cp:coreProperties>
</file>